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925" w:rsidRDefault="00790925" w:rsidP="0079092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790925" w:rsidRDefault="00790925" w:rsidP="0079092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790925" w:rsidRDefault="00790925" w:rsidP="0079092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790925" w:rsidRDefault="00790925" w:rsidP="0079092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790925" w:rsidRDefault="00790925" w:rsidP="0079092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790925" w:rsidRDefault="00790925" w:rsidP="0079092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790925" w:rsidRDefault="00790925" w:rsidP="0079092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790925" w:rsidRDefault="00790925" w:rsidP="0079092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790925" w:rsidRDefault="00790925" w:rsidP="0079092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790925" w:rsidRDefault="00790925" w:rsidP="0079092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790925" w:rsidRDefault="00790925" w:rsidP="0079092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790925" w:rsidRDefault="00790925" w:rsidP="0079092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790925" w:rsidRDefault="00790925" w:rsidP="0079092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790925" w:rsidRDefault="00790925" w:rsidP="0079092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790925" w:rsidRDefault="00790925" w:rsidP="0079092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790925" w:rsidRDefault="00790925" w:rsidP="0079092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790925" w:rsidRDefault="00790925" w:rsidP="0079092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790925" w:rsidRDefault="00790925" w:rsidP="0079092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790925" w:rsidRDefault="00790925" w:rsidP="0079092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БИОЛОГИИ</w:t>
      </w:r>
    </w:p>
    <w:p w:rsidR="00790925" w:rsidRDefault="00790925" w:rsidP="0079092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6 КЛАССА </w:t>
      </w:r>
      <w:r>
        <w:rPr>
          <w:color w:val="000000"/>
        </w:rPr>
        <w:br/>
      </w:r>
    </w:p>
    <w:p w:rsidR="00790925" w:rsidRDefault="00790925" w:rsidP="0079092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790925" w:rsidRDefault="00790925" w:rsidP="0079092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790925" w:rsidRDefault="00790925" w:rsidP="00790925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790925" w:rsidRDefault="00790925" w:rsidP="00790925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Составитель: Васильева Г.Е.,</w:t>
      </w:r>
    </w:p>
    <w:p w:rsidR="00790925" w:rsidRDefault="00790925" w:rsidP="00790925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учитель биологии</w:t>
      </w:r>
    </w:p>
    <w:p w:rsidR="00790925" w:rsidRDefault="00790925" w:rsidP="00790925">
      <w:pPr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br/>
      </w:r>
    </w:p>
    <w:p w:rsidR="00790925" w:rsidRDefault="00790925" w:rsidP="00790925">
      <w:pPr>
        <w:rPr>
          <w:rFonts w:ascii="Times New Roman" w:hAnsi="Times New Roman" w:cs="Times New Roman"/>
          <w:sz w:val="24"/>
          <w:szCs w:val="24"/>
        </w:rPr>
      </w:pPr>
    </w:p>
    <w:p w:rsidR="00790925" w:rsidRDefault="00790925" w:rsidP="00790925">
      <w:pPr>
        <w:rPr>
          <w:rFonts w:ascii="Times New Roman" w:hAnsi="Times New Roman" w:cs="Times New Roman"/>
          <w:sz w:val="24"/>
          <w:szCs w:val="24"/>
        </w:rPr>
      </w:pPr>
    </w:p>
    <w:p w:rsidR="00790925" w:rsidRDefault="00790925" w:rsidP="00790925">
      <w:pPr>
        <w:rPr>
          <w:rFonts w:ascii="Times New Roman" w:hAnsi="Times New Roman" w:cs="Times New Roman"/>
          <w:sz w:val="24"/>
          <w:szCs w:val="24"/>
        </w:rPr>
      </w:pPr>
    </w:p>
    <w:p w:rsidR="00790925" w:rsidRDefault="00790925" w:rsidP="00790925">
      <w:pPr>
        <w:rPr>
          <w:rFonts w:ascii="Times New Roman" w:hAnsi="Times New Roman" w:cs="Times New Roman"/>
          <w:sz w:val="24"/>
          <w:szCs w:val="24"/>
        </w:rPr>
      </w:pPr>
    </w:p>
    <w:p w:rsidR="00790925" w:rsidRDefault="00790925" w:rsidP="00790925">
      <w:pPr>
        <w:rPr>
          <w:rFonts w:ascii="Times New Roman" w:hAnsi="Times New Roman" w:cs="Times New Roman"/>
          <w:sz w:val="24"/>
          <w:szCs w:val="24"/>
        </w:rPr>
      </w:pPr>
    </w:p>
    <w:p w:rsidR="00790925" w:rsidRDefault="00790925" w:rsidP="00790925">
      <w:pPr>
        <w:rPr>
          <w:rFonts w:ascii="Times New Roman" w:hAnsi="Times New Roman" w:cs="Times New Roman"/>
          <w:sz w:val="24"/>
          <w:szCs w:val="24"/>
        </w:rPr>
      </w:pPr>
    </w:p>
    <w:p w:rsidR="00790925" w:rsidRDefault="00790925" w:rsidP="00790925">
      <w:pPr>
        <w:rPr>
          <w:rFonts w:ascii="Times New Roman" w:hAnsi="Times New Roman" w:cs="Times New Roman"/>
          <w:sz w:val="24"/>
          <w:szCs w:val="24"/>
        </w:rPr>
      </w:pPr>
    </w:p>
    <w:p w:rsidR="00790925" w:rsidRDefault="00790925" w:rsidP="00790925">
      <w:pPr>
        <w:rPr>
          <w:rFonts w:ascii="Times New Roman" w:hAnsi="Times New Roman" w:cs="Times New Roman"/>
          <w:sz w:val="24"/>
          <w:szCs w:val="24"/>
        </w:rPr>
      </w:pPr>
    </w:p>
    <w:p w:rsidR="00790925" w:rsidRDefault="00790925" w:rsidP="00790925">
      <w:pPr>
        <w:rPr>
          <w:rFonts w:ascii="Times New Roman" w:hAnsi="Times New Roman" w:cs="Times New Roman"/>
          <w:sz w:val="24"/>
          <w:szCs w:val="24"/>
        </w:rPr>
      </w:pP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Фонд оценочных средств </w:t>
      </w:r>
      <w:r w:rsidR="00484A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биологии </w:t>
      </w:r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 класс 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Контрольная работа за 1 четверть 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proofErr w:type="spellStart"/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Варивант</w:t>
      </w:r>
      <w:proofErr w:type="spellEnd"/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 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9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5"/>
        <w:gridCol w:w="286"/>
        <w:gridCol w:w="7754"/>
      </w:tblGrid>
      <w:tr w:rsidR="00BF6629" w:rsidRPr="00BF6629" w:rsidTr="00BF6629"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04875" cy="1209675"/>
                  <wp:effectExtent l="19050" t="0" r="9525" b="0"/>
                  <wp:docPr id="1" name="Рисунок 1" descr="https://arhivurokov.ru/multiurok/1/5/1/1512eec7fbd8ab7f212f2d7a10a945e929a2db49/kontrol-naia-rabota-po-biologhii-v-6-klassie-za-1-chietviert-i-n-ponomariova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rhivurokov.ru/multiurok/1/5/1/1512eec7fbd8ab7f212f2d7a10a945e929a2db49/kontrol-naia-rabota-po-biologhii-v-6-klassie-za-1-chietviert-i-n-ponomariova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учёного – основателя современной науки ботаники.</w:t>
            </w:r>
          </w:p>
        </w:tc>
      </w:tr>
      <w:tr w:rsidR="00BF6629" w:rsidRPr="00BF6629" w:rsidTr="00BF6629"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57225" cy="1362075"/>
                  <wp:effectExtent l="19050" t="0" r="9525" b="0"/>
                  <wp:docPr id="2" name="Рисунок 2" descr="https://arhivurokov.ru/multiurok/1/5/1/1512eec7fbd8ab7f212f2d7a10a945e929a2db49/kontrol-naia-rabota-po-biologhii-v-6-klassie-za-1-chietviert-i-n-ponomariova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rhivurokov.ru/multiurok/1/5/1/1512eec7fbd8ab7f212f2d7a10a945e929a2db49/kontrol-naia-rabota-po-biologhii-v-6-klassie-za-1-chietviert-i-n-ponomariova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6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55168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85725" cy="523875"/>
                  <wp:effectExtent l="19050" t="0" r="9525" b="0"/>
                  <wp:wrapSquare wrapText="bothSides"/>
                  <wp:docPr id="20" name="Рисунок 2" descr="https://arhivurokov.ru/multiurok/1/5/1/1512eec7fbd8ab7f212f2d7a10a945e929a2db49/kontrol-naia-rabota-po-biologhii-v-6-klassie-za-1-chietviert-i-n-ponomariova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rhivurokov.ru/multiurok/1/5/1/1512eec7fbd8ab7f212f2d7a10a945e929a2db49/kontrol-naia-rabota-po-biologhii-v-6-klassie-za-1-chietviert-i-n-ponomariova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Какая часть на рисунке обозначена цифрой 1?</w:t>
            </w:r>
          </w:p>
        </w:tc>
      </w:tr>
      <w:tr w:rsidR="00BF6629" w:rsidRPr="00BF6629" w:rsidTr="00BF6629"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71600" cy="1028700"/>
                  <wp:effectExtent l="19050" t="0" r="0" b="0"/>
                  <wp:docPr id="3" name="Рисунок 3" descr="https://arhivurokov.ru/multiurok/1/5/1/1512eec7fbd8ab7f212f2d7a10a945e929a2db49/kontrol-naia-rabota-po-biologhii-v-6-klassie-za-1-chietviert-i-n-ponomariova_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rhivurokov.ru/multiurok/1/5/1/1512eec7fbd8ab7f212f2d7a10a945e929a2db49/kontrol-naia-rabota-po-biologhii-v-6-klassie-za-1-chietviert-i-n-ponomariova_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Какая жизненная форма растения изображена на рисунке?</w:t>
            </w:r>
          </w:p>
        </w:tc>
      </w:tr>
      <w:tr w:rsidR="00BF6629" w:rsidRPr="00BF6629" w:rsidTr="00BF6629"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009650" cy="1143000"/>
                  <wp:effectExtent l="19050" t="0" r="0" b="0"/>
                  <wp:docPr id="4" name="Рисунок 4" descr="https://arhivurokov.ru/multiurok/1/5/1/1512eec7fbd8ab7f212f2d7a10a945e929a2db49/kontrol-naia-rabota-po-biologhii-v-6-klassie-za-1-chietviert-i-n-ponomariova_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rhivurokov.ru/multiurok/1/5/1/1512eec7fbd8ab7f212f2d7a10a945e929a2db49/kontrol-naia-rabota-po-biologhii-v-6-klassie-za-1-chietviert-i-n-ponomariova_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6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56192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14325" cy="209550"/>
                  <wp:effectExtent l="19050" t="0" r="9525" b="0"/>
                  <wp:wrapSquare wrapText="bothSides"/>
                  <wp:docPr id="19" name="Рисунок 3" descr="https://arhivurokov.ru/multiurok/1/5/1/1512eec7fbd8ab7f212f2d7a10a945e929a2db49/kontrol-naia-rabota-po-biologhii-v-6-klassie-za-1-chietviert-i-n-ponomariova_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rhivurokov.ru/multiurok/1/5/1/1512eec7fbd8ab7f212f2d7a10a945e929a2db49/kontrol-naia-rabota-po-biologhii-v-6-klassie-za-1-chietviert-i-n-ponomariova_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органоид растительной клетки обозначен на рисунке цифрой 1?</w:t>
            </w:r>
          </w:p>
        </w:tc>
      </w:tr>
      <w:tr w:rsidR="00BF6629" w:rsidRPr="00BF6629" w:rsidTr="00BF6629"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76400" cy="838200"/>
                  <wp:effectExtent l="19050" t="0" r="0" b="0"/>
                  <wp:docPr id="5" name="Рисунок 5" descr="https://arhivurokov.ru/multiurok/1/5/1/1512eec7fbd8ab7f212f2d7a10a945e929a2db49/kontrol-naia-rabota-po-biologhii-v-6-klassie-za-1-chietviert-i-n-ponomariova_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rhivurokov.ru/multiurok/1/5/1/1512eec7fbd8ab7f212f2d7a10a945e929a2db49/kontrol-naia-rabota-po-biologhii-v-6-klassie-za-1-chietviert-i-n-ponomariova_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57216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42875" cy="76200"/>
                  <wp:effectExtent l="19050" t="0" r="9525" b="0"/>
                  <wp:wrapSquare wrapText="bothSides"/>
                  <wp:docPr id="18" name="Рисунок 4" descr="https://arhivurokov.ru/multiurok/1/5/1/1512eec7fbd8ab7f212f2d7a10a945e929a2db49/kontrol-naia-rabota-po-biologhii-v-6-klassie-za-1-chietviert-i-n-ponomariova_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rhivurokov.ru/multiurok/1/5/1/1512eec7fbd8ab7f212f2d7a10a945e929a2db49/kontrol-naia-rabota-po-biologhii-v-6-klassie-za-1-chietviert-i-n-ponomariova_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F66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33350" cy="47625"/>
                  <wp:effectExtent l="19050" t="0" r="0" b="0"/>
                  <wp:wrapSquare wrapText="bothSides"/>
                  <wp:docPr id="17" name="Рисунок 5" descr="https://arhivurokov.ru/multiurok/1/5/1/1512eec7fbd8ab7f212f2d7a10a945e929a2db49/kontrol-naia-rabota-po-biologhii-v-6-klassie-za-1-chietviert-i-n-ponomariova_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rhivurokov.ru/multiurok/1/5/1/1512eec7fbd8ab7f212f2d7a10a945e929a2db49/kontrol-naia-rabota-po-biologhii-v-6-klassie-za-1-chietviert-i-n-ponomariova_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мякоть листа, которая состоит из основной ткани. Назовите виды основной ткани, отмеченные на рисунке цифрами 1 и 2.</w:t>
            </w:r>
          </w:p>
        </w:tc>
      </w:tr>
      <w:tr w:rsidR="00BF6629" w:rsidRPr="00BF6629" w:rsidTr="00BF6629"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323975" cy="1485900"/>
                  <wp:effectExtent l="19050" t="0" r="9525" b="0"/>
                  <wp:docPr id="6" name="Рисунок 6" descr="https://arhivurokov.ru/multiurok/1/5/1/1512eec7fbd8ab7f212f2d7a10a945e929a2db49/kontrol-naia-rabota-po-biologhii-v-6-klassie-za-1-chietviert-i-n-ponomariova_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arhivurokov.ru/multiurok/1/5/1/1512eec7fbd8ab7f212f2d7a10a945e929a2db49/kontrol-naia-rabota-po-biologhii-v-6-klassie-za-1-chietviert-i-n-ponomariova_1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части семени отмечены цифрами 5,6,7?</w:t>
            </w:r>
          </w:p>
        </w:tc>
      </w:tr>
      <w:tr w:rsidR="00BF6629" w:rsidRPr="00BF6629" w:rsidTr="00BF6629"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52600" cy="1304925"/>
                  <wp:effectExtent l="19050" t="0" r="0" b="0"/>
                  <wp:docPr id="7" name="Рисунок 7" descr="https://arhivurokov.ru/multiurok/1/5/1/1512eec7fbd8ab7f212f2d7a10a945e929a2db49/kontrol-naia-rabota-po-biologhii-v-6-klassie-za-1-chietviert-i-n-ponomariova_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arhivurokov.ru/multiurok/1/5/1/1512eec7fbd8ab7f212f2d7a10a945e929a2db49/kontrol-naia-rabota-po-biologhii-v-6-klassie-za-1-chietviert-i-n-ponomariova_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тип прорастания семян изображён на рисунке под буквой</w:t>
            </w:r>
            <w:proofErr w:type="gramStart"/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</w:tbl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proofErr w:type="gramStart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BF662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Выберите в каждом вопросе один ответ из трёх предложенных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Наука, изучающая царство растений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зоология; 2. биология; 3. ботаника.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Общий внешний облик растения называется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жизненной формой; 2. строением растения; 3. портретом.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Растения, произрастающие в природе без усилий человека, называют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декоративными; 2. дикорастущими; 3. культурными.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Первыми культурными растениями были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пшеница, рис, финики; 2. капуста, горох, шиповник; 3. тыква, огурцы, томаты.</w:t>
      </w:r>
      <w:proofErr w:type="gramEnd"/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5. Часть растения, имеющая особое строение и выполняющая определённые функции, называется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клетка; 2. орган; 3. органоид.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6. Главные вегетативные органы растения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листья, стебель, главный корень; 2. цветок, плод с семенами; 3. побег, корень.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7. Укажите семенные растения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папоротник, хвощ, мох; 2. яблоня, рожь, василёк; 3. плаун, грибы, ель.</w:t>
      </w:r>
      <w:proofErr w:type="gramEnd"/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8. Тополь имеет жизненную форму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кустарник; 2. трава; 3. дерево.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Клеточная стенка растительной клетки очень прочная, так как пропитана особым веществом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цитоплазмой; 2. целлюлозой; 3. целлофаном.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10. Основные ткани растения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проводящая, образовательная; 2. соединительная, механическая; 3. столбчатая, губчатая.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proofErr w:type="gramStart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</w:t>
      </w:r>
      <w:proofErr w:type="gramEnd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BF662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Установите соответствие</w:t>
      </w:r>
    </w:p>
    <w:tbl>
      <w:tblPr>
        <w:tblW w:w="963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0"/>
        <w:gridCol w:w="2749"/>
        <w:gridCol w:w="244"/>
        <w:gridCol w:w="6386"/>
      </w:tblGrid>
      <w:tr w:rsidR="00BF6629" w:rsidRPr="00BF6629" w:rsidTr="00790925"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Теплолюбивые</w:t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Растения, в семенах которых присутствует щиток.</w:t>
            </w:r>
          </w:p>
        </w:tc>
      </w:tr>
      <w:tr w:rsidR="00BF6629" w:rsidRPr="00BF6629" w:rsidTr="00790925"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Светолюбивые</w:t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Семядоли выносятся на поверхность.</w:t>
            </w:r>
          </w:p>
        </w:tc>
      </w:tr>
      <w:tr w:rsidR="00BF6629" w:rsidRPr="00BF6629" w:rsidTr="00790925"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Однодольные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</w:t>
            </w:r>
            <w:proofErr w:type="gramEnd"/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которые нуждаются в большом количестве солнечной энергии.</w:t>
            </w:r>
          </w:p>
        </w:tc>
      </w:tr>
      <w:tr w:rsidR="00BF6629" w:rsidRPr="00BF6629" w:rsidTr="00790925"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Надземное прорастание</w:t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</w:t>
            </w:r>
          </w:p>
        </w:tc>
        <w:tc>
          <w:tcPr>
            <w:tcW w:w="6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веществ от листьев к корню.</w:t>
            </w:r>
          </w:p>
        </w:tc>
      </w:tr>
      <w:tr w:rsidR="00BF6629" w:rsidRPr="00BF6629" w:rsidTr="00790925">
        <w:trPr>
          <w:trHeight w:val="6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Нисходящий ток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Растения, семена которых прорастают только в хорошо прогретой почве.</w:t>
            </w:r>
          </w:p>
        </w:tc>
      </w:tr>
      <w:tr w:rsidR="00BF6629" w:rsidRPr="00BF6629" w:rsidTr="00790925">
        <w:trPr>
          <w:trHeight w:val="6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Холодостойкие</w:t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6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веществ от корня к листьям.</w:t>
            </w:r>
          </w:p>
        </w:tc>
      </w:tr>
      <w:tr w:rsidR="00BF6629" w:rsidRPr="00BF6629" w:rsidTr="00790925">
        <w:trPr>
          <w:trHeight w:val="6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Теневыносливые</w:t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6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Семядоли остаются в почве.</w:t>
            </w:r>
          </w:p>
        </w:tc>
      </w:tr>
      <w:tr w:rsidR="00BF6629" w:rsidRPr="00BF6629" w:rsidTr="00790925">
        <w:trPr>
          <w:trHeight w:val="6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Двудольные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6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Растения, которые не нуждаются в большом количестве солнечной энергии.</w:t>
            </w:r>
          </w:p>
        </w:tc>
      </w:tr>
      <w:tr w:rsidR="00BF6629" w:rsidRPr="00BF6629" w:rsidTr="00790925">
        <w:trPr>
          <w:trHeight w:val="6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Подземной</w:t>
            </w:r>
            <w:proofErr w:type="gramEnd"/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прорастание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6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Растения, в семенах которых кожура не срастается с питательным веществом.</w:t>
            </w:r>
          </w:p>
        </w:tc>
      </w:tr>
      <w:tr w:rsidR="00BF6629" w:rsidRPr="00BF6629" w:rsidTr="00790925">
        <w:trPr>
          <w:trHeight w:val="6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Восходящий ток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6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Растения, семена которых способны прорости в непрогретой почве.</w:t>
            </w:r>
          </w:p>
        </w:tc>
      </w:tr>
    </w:tbl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6629" w:rsidRP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Контрольная работа за 1 четверть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                      Вариант 2</w:t>
      </w:r>
    </w:p>
    <w:p w:rsidR="00BF6629" w:rsidRPr="00BF6629" w:rsidRDefault="00BF6629" w:rsidP="00BF6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proofErr w:type="gramStart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</w:t>
      </w:r>
      <w:proofErr w:type="gramEnd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BF662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Дайте ответ на поставленный вопрос словами или словосочетаниями.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5"/>
        <w:gridCol w:w="286"/>
        <w:gridCol w:w="5973"/>
      </w:tblGrid>
      <w:tr w:rsidR="00BF6629" w:rsidRPr="00BF6629" w:rsidTr="00790925"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04875" cy="1209675"/>
                  <wp:effectExtent l="19050" t="0" r="9525" b="0"/>
                  <wp:docPr id="8" name="Рисунок 8" descr="https://arhivurokov.ru/multiurok/1/5/1/1512eec7fbd8ab7f212f2d7a10a945e929a2db49/kontrol-naia-rabota-po-biologhii-v-6-klassie-za-1-chietviert-i-n-ponomariova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arhivurokov.ru/multiurok/1/5/1/1512eec7fbd8ab7f212f2d7a10a945e929a2db49/kontrol-naia-rabota-po-biologhii-v-6-klassie-za-1-chietviert-i-n-ponomariova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 настоящее имя ТИРТАМОС. За красноречие Аристотель дал ему другое имя. Назовите имя «отца ботаники».</w:t>
            </w:r>
          </w:p>
        </w:tc>
      </w:tr>
      <w:tr w:rsidR="00BF6629" w:rsidRPr="00BF6629" w:rsidTr="00790925"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57225" cy="1362075"/>
                  <wp:effectExtent l="19050" t="0" r="9525" b="0"/>
                  <wp:docPr id="9" name="Рисунок 9" descr="https://arhivurokov.ru/multiurok/1/5/1/1512eec7fbd8ab7f212f2d7a10a945e929a2db49/kontrol-naia-rabota-po-biologhii-v-6-klassie-za-1-chietviert-i-n-ponomariova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rhivurokov.ru/multiurok/1/5/1/1512eec7fbd8ab7f212f2d7a10a945e929a2db49/kontrol-naia-rabota-po-biologhii-v-6-klassie-za-1-chietviert-i-n-ponomariova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6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59264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85725" cy="266700"/>
                  <wp:effectExtent l="19050" t="0" r="9525" b="0"/>
                  <wp:wrapSquare wrapText="bothSides"/>
                  <wp:docPr id="16" name="Рисунок 6" descr="https://arhivurokov.ru/multiurok/1/5/1/1512eec7fbd8ab7f212f2d7a10a945e929a2db49/kontrol-naia-rabota-po-biologhii-v-6-klassie-za-1-chietviert-i-n-ponomariova_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arhivurokov.ru/multiurok/1/5/1/1512eec7fbd8ab7f212f2d7a10a945e929a2db49/kontrol-naia-rabota-po-biologhii-v-6-klassie-za-1-chietviert-i-n-ponomariova_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Какая часть на рисунке обозначена цифрой 1?</w:t>
            </w:r>
          </w:p>
        </w:tc>
      </w:tr>
      <w:tr w:rsidR="00BF6629" w:rsidRPr="00BF6629" w:rsidTr="00790925"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0200" cy="1143000"/>
                  <wp:effectExtent l="19050" t="0" r="0" b="0"/>
                  <wp:docPr id="10" name="Рисунок 10" descr="https://arhivurokov.ru/multiurok/1/5/1/1512eec7fbd8ab7f212f2d7a10a945e929a2db49/kontrol-naia-rabota-po-biologhii-v-6-klassie-za-1-chietviert-i-n-ponomariova_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arhivurokov.ru/multiurok/1/5/1/1512eec7fbd8ab7f212f2d7a10a945e929a2db49/kontrol-naia-rabota-po-biologhii-v-6-klassie-za-1-chietviert-i-n-ponomariova_1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Какая жизненная форма растения изображена на рисунке?</w:t>
            </w:r>
          </w:p>
        </w:tc>
      </w:tr>
      <w:tr w:rsidR="00BF6629" w:rsidRPr="00BF6629" w:rsidTr="00790925"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009650" cy="1143000"/>
                  <wp:effectExtent l="19050" t="0" r="0" b="0"/>
                  <wp:docPr id="11" name="Рисунок 11" descr="https://arhivurokov.ru/multiurok/1/5/1/1512eec7fbd8ab7f212f2d7a10a945e929a2db49/kontrol-naia-rabota-po-biologhii-v-6-klassie-za-1-chietviert-i-n-ponomariova_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arhivurokov.ru/multiurok/1/5/1/1512eec7fbd8ab7f212f2d7a10a945e929a2db49/kontrol-naia-rabota-po-biologhii-v-6-klassie-za-1-chietviert-i-n-ponomariova_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6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60288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52425" cy="95250"/>
                  <wp:effectExtent l="19050" t="0" r="9525" b="0"/>
                  <wp:wrapSquare wrapText="bothSides"/>
                  <wp:docPr id="15" name="Рисунок 7" descr="https://arhivurokov.ru/multiurok/1/5/1/1512eec7fbd8ab7f212f2d7a10a945e929a2db49/kontrol-naia-rabota-po-biologhii-v-6-klassie-za-1-chietviert-i-n-ponomariova_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arhivurokov.ru/multiurok/1/5/1/1512eec7fbd8ab7f212f2d7a10a945e929a2db49/kontrol-naia-rabota-po-biologhii-v-6-klassie-za-1-chietviert-i-n-ponomariova_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органоид растительной клетки обозначен на рисунке цифрой 1?</w:t>
            </w:r>
          </w:p>
        </w:tc>
      </w:tr>
      <w:tr w:rsidR="00BF6629" w:rsidRPr="00BF6629" w:rsidTr="00790925"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76400" cy="838200"/>
                  <wp:effectExtent l="19050" t="0" r="0" b="0"/>
                  <wp:docPr id="12" name="Рисунок 12" descr="https://arhivurokov.ru/multiurok/1/5/1/1512eec7fbd8ab7f212f2d7a10a945e929a2db49/kontrol-naia-rabota-po-biologhii-v-6-klassie-za-1-chietviert-i-n-ponomariova_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arhivurokov.ru/multiurok/1/5/1/1512eec7fbd8ab7f212f2d7a10a945e929a2db49/kontrol-naia-rabota-po-biologhii-v-6-klassie-za-1-chietviert-i-n-ponomariova_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мякоть листа, которая состоит из столбчатой и губчатой тканей. К какому типу растительной ткани они относятся?</w:t>
            </w:r>
          </w:p>
        </w:tc>
      </w:tr>
      <w:tr w:rsidR="00BF6629" w:rsidRPr="00BF6629" w:rsidTr="00790925"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323975" cy="1485900"/>
                  <wp:effectExtent l="19050" t="0" r="9525" b="0"/>
                  <wp:docPr id="13" name="Рисунок 13" descr="https://arhivurokov.ru/multiurok/1/5/1/1512eec7fbd8ab7f212f2d7a10a945e929a2db49/kontrol-naia-rabota-po-biologhii-v-6-klassie-za-1-chietviert-i-n-ponomariova_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arhivurokov.ru/multiurok/1/5/1/1512eec7fbd8ab7f212f2d7a10a945e929a2db49/kontrol-naia-rabota-po-biologhii-v-6-klassie-za-1-chietviert-i-n-ponomariova_1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части семени отмечены цифрами 1,4</w:t>
            </w:r>
            <w:proofErr w:type="gramStart"/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</w:p>
        </w:tc>
      </w:tr>
      <w:tr w:rsidR="00BF6629" w:rsidRPr="00BF6629" w:rsidTr="00790925"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52600" cy="1304925"/>
                  <wp:effectExtent l="19050" t="0" r="0" b="0"/>
                  <wp:docPr id="14" name="Рисунок 14" descr="https://arhivurokov.ru/multiurok/1/5/1/1512eec7fbd8ab7f212f2d7a10a945e929a2db49/kontrol-naia-rabota-po-biologhii-v-6-klassie-za-1-chietviert-i-n-ponomariova_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arhivurokov.ru/multiurok/1/5/1/1512eec7fbd8ab7f212f2d7a10a945e929a2db49/kontrol-naia-rabota-po-biologhii-v-6-klassie-za-1-chietviert-i-n-ponomariova_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тип прорастания семян изображён на рисунке под буквой</w:t>
            </w:r>
            <w:proofErr w:type="gramStart"/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</w:tbl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proofErr w:type="gramStart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BF662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Выберите в каждом вопросе один ответ из трёх предложенных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Наука, изучающая живую природу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зоология; 2. биология; 3. ботаника.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Общий внешний облик растения называется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строением растения; 2. жизненной формой; 3. портретом.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Растения, произрастающие только под контролем человека, называют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лесными; 2. дикорастущими; 3. культурными.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Первыми культурными растениями были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лён, инжир, финики; 2. капуста, горох, шиповник; 3. тыква, огурцы, томаты.</w:t>
      </w:r>
      <w:proofErr w:type="gramEnd"/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5. Часть растения, имеющая особое строение и выполняющая определённые функции, называется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клетка; 2. органоид; 3. орган.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6. Главные генеративные органы растения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листья, стебель, главный корень; 2. цветок, плод с семенами; 3. побег, корень.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7. Укажите споровые растения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папоротник, хвощ, мох; 2. яблоня, рожь, василёк; 3. плаун, грибы, ель.</w:t>
      </w:r>
      <w:proofErr w:type="gramEnd"/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8. Сирень имеет жизненную форму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кустарник; 2. трава; 3. дерево.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9. Жидкое содержимое клетки, которое обеспечивает обмен веществ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цитоплазма; 2. целлюлоза; 3. целлофан.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10. Основные ткани растения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основная, покровная; 2. соединительная, механическая; 3. столбчатая, проводящая.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proofErr w:type="gramStart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</w:t>
      </w:r>
      <w:proofErr w:type="gramEnd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BF662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Установите соответствие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0"/>
        <w:gridCol w:w="2749"/>
        <w:gridCol w:w="244"/>
        <w:gridCol w:w="6245"/>
      </w:tblGrid>
      <w:tr w:rsidR="00BF6629" w:rsidRPr="00BF6629" w:rsidTr="00790925"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Теплолюбивые</w:t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веществ от корня к листьям.</w:t>
            </w:r>
          </w:p>
        </w:tc>
      </w:tr>
      <w:tr w:rsidR="00BF6629" w:rsidRPr="00BF6629" w:rsidTr="00790925"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Светолюбивые</w:t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Растения, семена которых способны прорости в непрогретой почве.</w:t>
            </w:r>
          </w:p>
        </w:tc>
      </w:tr>
      <w:tr w:rsidR="00BF6629" w:rsidRPr="00BF6629" w:rsidTr="00790925"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Однодольные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</w:t>
            </w:r>
            <w:proofErr w:type="gramEnd"/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которые нуждаются в большом количестве солнечной энергии.</w:t>
            </w:r>
          </w:p>
        </w:tc>
      </w:tr>
      <w:tr w:rsidR="00BF6629" w:rsidRPr="00BF6629" w:rsidTr="00790925"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Надземное прорастание</w:t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Семядоли выносятся на поверхность.</w:t>
            </w:r>
          </w:p>
        </w:tc>
      </w:tr>
      <w:tr w:rsidR="00BF6629" w:rsidRPr="00BF6629" w:rsidTr="00790925">
        <w:trPr>
          <w:trHeight w:val="6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Нисходящий ток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Растения, семена которых прорастают только в хорошо прогретой почве.</w:t>
            </w:r>
          </w:p>
        </w:tc>
      </w:tr>
      <w:tr w:rsidR="00BF6629" w:rsidRPr="00BF6629" w:rsidTr="00790925">
        <w:trPr>
          <w:trHeight w:val="6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Холодостойкие</w:t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6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Растения, которые не нуждаются в большом количестве солнечной энергии.</w:t>
            </w:r>
          </w:p>
        </w:tc>
      </w:tr>
      <w:tr w:rsidR="00BF6629" w:rsidRPr="00BF6629" w:rsidTr="00790925">
        <w:trPr>
          <w:trHeight w:val="6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Теневыносливые</w:t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6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веществ от листьев к корню.</w:t>
            </w:r>
          </w:p>
        </w:tc>
      </w:tr>
      <w:tr w:rsidR="00BF6629" w:rsidRPr="00BF6629" w:rsidTr="00790925">
        <w:trPr>
          <w:trHeight w:val="6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Двудольные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6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Растения, в семенах которых присутствует щиток.</w:t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629" w:rsidRPr="00BF6629" w:rsidTr="00790925">
        <w:trPr>
          <w:trHeight w:val="6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Подземной</w:t>
            </w:r>
            <w:proofErr w:type="gramEnd"/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прорастание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6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Семядоли остаются в почве.</w:t>
            </w:r>
          </w:p>
        </w:tc>
      </w:tr>
      <w:tr w:rsidR="00BF6629" w:rsidRPr="00BF6629" w:rsidTr="00790925">
        <w:trPr>
          <w:trHeight w:val="6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Восходящий ток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6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Растения, в семенах которых кожура не срастается с питательным веществом.</w:t>
            </w:r>
          </w:p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3</w:t>
            </w:r>
          </w:p>
        </w:tc>
      </w:tr>
    </w:tbl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Допишите недостающие слова.</w:t>
      </w:r>
    </w:p>
    <w:p w:rsidR="00BF6629" w:rsidRPr="00BF6629" w:rsidRDefault="00BF6629" w:rsidP="00BF662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на черешке одна листовая пластинка, такой лист называется ……..</w:t>
      </w:r>
    </w:p>
    <w:p w:rsidR="00BF6629" w:rsidRPr="00BF6629" w:rsidRDefault="00BF6629" w:rsidP="00BF662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поглощения  кислорода и выделения углекислого газа называется…..</w:t>
      </w:r>
    </w:p>
    <w:p w:rsidR="00BF6629" w:rsidRPr="00BF6629" w:rsidRDefault="00BF6629" w:rsidP="00BF662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фотосинтезе поглощается газ………</w:t>
      </w:r>
    </w:p>
    <w:p w:rsidR="00BF6629" w:rsidRPr="00BF6629" w:rsidRDefault="00BF6629" w:rsidP="00BF662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Цветок, у которого есть и тычинки и пестики, называется…….</w:t>
      </w:r>
    </w:p>
    <w:p w:rsidR="00BF6629" w:rsidRPr="00BF6629" w:rsidRDefault="00BF6629" w:rsidP="00BF662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части цветка…….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Выберите правильный ответ.</w:t>
      </w:r>
    </w:p>
    <w:p w:rsidR="00BF6629" w:rsidRPr="00BF6629" w:rsidRDefault="00BF6629" w:rsidP="00BF662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Фотосинтез  происходит: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на свету</w:t>
      </w: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                             В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только осенью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только в темноте                       Г – только летом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Клубень  - это: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плод</w:t>
      </w: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                                    В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корень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видоизмененный побег          Г- часть побега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Из рыльца, столбика и завязи состоит: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цветок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тычинка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пестик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Г – чашечка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Соцветие кисть имеют растения: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смородина, капуста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черемуха, ромашка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яблоня, груша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Г – ландыш, кукуруза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5. Мужской цветок содержит: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пестик и тычинки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околоцветник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только пестик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Г – только тычинки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Выберите номера правильных суждений.</w:t>
      </w:r>
    </w:p>
    <w:p w:rsidR="00BF6629" w:rsidRPr="00BF6629" w:rsidRDefault="00BF6629" w:rsidP="00BF662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Сложные соцветия состоят из нескольких простых соцветий.  </w:t>
      </w:r>
    </w:p>
    <w:p w:rsidR="00BF6629" w:rsidRPr="00BF6629" w:rsidRDefault="00BF6629" w:rsidP="00BF662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Кукуруза и огурец – это однодомные растения</w:t>
      </w:r>
    </w:p>
    <w:p w:rsidR="00BF6629" w:rsidRPr="00BF6629" w:rsidRDefault="00BF6629" w:rsidP="00BF662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Плод образуется из завязи</w:t>
      </w:r>
    </w:p>
    <w:p w:rsidR="00BF6629" w:rsidRPr="00BF6629" w:rsidRDefault="00BF6629" w:rsidP="00BF662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Цветки бывают однодомные и двудомные</w:t>
      </w:r>
    </w:p>
    <w:p w:rsidR="00BF6629" w:rsidRPr="00BF6629" w:rsidRDefault="00BF6629" w:rsidP="00BF662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Подсолнечник имеет  соцветие кисть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Объясните термины</w:t>
      </w:r>
    </w:p>
    <w:p w:rsidR="00BF6629" w:rsidRPr="00BF6629" w:rsidRDefault="00BF6629" w:rsidP="00BF662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Оплодотворение. 2. Коробочка. 3. Ягода. 4. Испарение. 5. Формула цветка.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Ответы.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Простой.    2. Газообмен.  3. Углекислый.  4. Обоеполый. 5. Пестик и тычинка.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2. Тест.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А     2. Б.      3. В.     4. А.    5. Г.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3. Номера правильных ответов.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1.   2.  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</w:t>
      </w: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                             </w:t>
      </w: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P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4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Допишите недостающие слова</w:t>
      </w:r>
    </w:p>
    <w:p w:rsidR="00BF6629" w:rsidRPr="00BF6629" w:rsidRDefault="00BF6629" w:rsidP="00BF6629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фотосинтезе выделятся газ …….</w:t>
      </w:r>
    </w:p>
    <w:p w:rsidR="00BF6629" w:rsidRPr="00BF6629" w:rsidRDefault="00BF6629" w:rsidP="00BF6629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Колючки, усики – это видоизмененные …..</w:t>
      </w:r>
    </w:p>
    <w:p w:rsidR="00BF6629" w:rsidRPr="00BF6629" w:rsidRDefault="00BF6629" w:rsidP="00BF6629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Вегетативное размножение растений – это размножение вегетативными органами………..</w:t>
      </w:r>
    </w:p>
    <w:p w:rsidR="00BF6629" w:rsidRPr="00BF6629" w:rsidRDefault="00BF6629" w:rsidP="00BF6629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Испаряет излишки воды….</w:t>
      </w:r>
    </w:p>
    <w:p w:rsidR="00BF6629" w:rsidRPr="00BF6629" w:rsidRDefault="00BF6629" w:rsidP="00BF6629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Укороченный  стебель луковицы…..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</w:t>
      </w:r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Выберите правильный ответ.</w:t>
      </w:r>
    </w:p>
    <w:p w:rsidR="00BF6629" w:rsidRPr="00BF6629" w:rsidRDefault="00BF6629" w:rsidP="00BF6629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Размножение – это: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увеличение числа организмов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увеличение размера организма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образование новых побегов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Г – образование придаточных корней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Клубнем размножается: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лук</w:t>
      </w: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                            В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морковь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картофель                        Г – тюльпан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Семена развиваются из семязачатков, которые находятся </w:t>
      </w: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в тычинке</w:t>
      </w: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                   В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пыльнике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завязи  пестика               Г – на рыльце пестика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4. Женские гаметы цветкового растения называют: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спермиями</w:t>
      </w: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                  В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пыльцевыми зернами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яйцеклетками                     Г – пыльцой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5.  Из оплодотворенной яйцеклетки развивается: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 семя</w:t>
      </w: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                            В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околоплодник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 зародыш семени                Г –  плод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Выберите номера правильных суждений</w:t>
      </w:r>
    </w:p>
    <w:p w:rsidR="00BF6629" w:rsidRPr="00BF6629" w:rsidRDefault="00BF6629" w:rsidP="00BF6629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Тополь, облепиха – это двудомные растения</w:t>
      </w:r>
    </w:p>
    <w:p w:rsidR="00BF6629" w:rsidRPr="00BF6629" w:rsidRDefault="00BF6629" w:rsidP="00BF6629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Мужскую гамету называют спермий</w:t>
      </w:r>
    </w:p>
    <w:p w:rsidR="00BF6629" w:rsidRPr="00BF6629" w:rsidRDefault="00BF6629" w:rsidP="00BF6629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Пшеница, ячмень образуют сочный плод</w:t>
      </w:r>
    </w:p>
    <w:p w:rsidR="00BF6629" w:rsidRPr="00BF6629" w:rsidRDefault="00BF6629" w:rsidP="00BF6629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Семенам для прорастания обязательно требуется свет</w:t>
      </w:r>
    </w:p>
    <w:p w:rsidR="00BF6629" w:rsidRPr="00BF6629" w:rsidRDefault="00BF6629" w:rsidP="00BF6629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У проростка однодольного растения из зародышевого корешка вначале развивается главный корень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Объясните термины.</w:t>
      </w:r>
    </w:p>
    <w:p w:rsidR="00BF6629" w:rsidRPr="00BF6629" w:rsidRDefault="00BF6629" w:rsidP="00BF6629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Опыление. 2. Эндосперм. 3. Пестичный цветок. 4. Дыхание. 5.Озеленение.</w:t>
      </w:r>
    </w:p>
    <w:p w:rsidR="001F3840" w:rsidRPr="00BF6629" w:rsidRDefault="001F3840" w:rsidP="00BF6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629" w:rsidRPr="00BF6629" w:rsidRDefault="00BF6629" w:rsidP="00BF6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629" w:rsidRPr="00BF6629" w:rsidRDefault="00BF6629" w:rsidP="00BF6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629" w:rsidRPr="00BF6629" w:rsidRDefault="00BF6629" w:rsidP="00BF6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629" w:rsidRPr="00BF6629" w:rsidRDefault="00BF6629" w:rsidP="00BF6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629" w:rsidRPr="00BF6629" w:rsidRDefault="00BF6629" w:rsidP="00BF6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629" w:rsidRPr="00BF6629" w:rsidRDefault="00BF6629" w:rsidP="00BF6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629" w:rsidRPr="00BF6629" w:rsidRDefault="00BF6629" w:rsidP="00BF6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629" w:rsidRDefault="00BF6629" w:rsidP="007909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Pr="00BF6629" w:rsidRDefault="00BF6629" w:rsidP="00BF6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за 2 четверть</w:t>
      </w:r>
    </w:p>
    <w:p w:rsidR="00BF6629" w:rsidRP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Ткань, состоящая из живых клеток с хлоропластами: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запасающая;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фотосинтезирующая;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опорная;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4) механическая.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Основная ткань подразделяется </w:t>
      </w: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покровную;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образовательную;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фотосинтезирующую;    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8" w:right="4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проводящую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8" w:right="4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3. Генеративные органы растения: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лист;                      3) корень;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2) цветок;                4) стебель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8" w:firstLine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Цветок с простым околоцветником   состоит </w:t>
      </w: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: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лепестков;            3) цветоножки;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 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тычинок;           4) цветоложа        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5.  Соцветие  у кукурузы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 корзинка;          3) щиток;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2) метёлка;         4)  початок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Сложное соцветие: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корзинка;          3) початок;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метёлка;         4)  щиток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Соцветие кисть имеет:  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груша;                               3) капуста;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02" w:right="12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         клевер             4) ландыш.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8. Соцветие метёлка имеет: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лук;                        3) виноград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каллы</w:t>
      </w:r>
      <w:proofErr w:type="spell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;                               4) капуста.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9. Плод ягоду имеют растения: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1) дыня;                         3) персик;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2)  вишня                     4) картофель.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Плод  зерновку  имеет растение: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1)виноград;                          3) крыжовник;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смородина;                        4) пшеница.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Плод стручок имеет:         </w:t>
      </w:r>
      <w:r w:rsidRPr="00BF66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1)клён;                     3) миндаль;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 капуста.                   4) мак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12. Цветоносный побег не разветвляется и заканчивается цветком: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простое соцветие;     3) соцветие початок;  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соцветие кисть;            4) соцветие корзинка.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firstLine="3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13. Цветки прикреплены к главной  длинной,  тонкой  оси  и  не  имеют цветоножек: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соцветие колос;         3) кисть;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2) початок;                       4) сложная кисть,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right="44" w:firstLine="3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14. Главная ось укорочена, цветоножки, имеют почти одинаковую длину, отходят из одной точки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зонтик;            3) кисть;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головка;           4)   колос.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15.  Сидячие цветки плотно расположены на укороченной и плоской расширенной оси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1)   головка                  3)  корзинка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2)  щиток                   4)  сережка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right="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16. Цветки уменьшаются по мере приближения к верхушке боковой оси: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головка                        3) колос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2) сложный колос;       4) сложная кисть (метёлка);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17. Развитые междоузлия боковых побегов выравниваются по длине с главной осью: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сложный зонтик;          3) серёжка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сложный щиток;         4) кисть.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18. Отдельные колоски сидят на главной оси. На каждом колоске по 2-3 цветка: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 щиток;                        3) сложный колос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метёлка;           4) сложный щиток.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19.  Соцветие  сложный  колос имеет: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 1)   пшеница              2) яблоня        3) морковь         4) горох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right="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 20. Плод костянка имеет растение: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right="44" w:firstLine="3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малина                2) виноград           3)  урюк      4) крыжовник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right="44" w:firstLine="3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21 . Ягодовидный  плод: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смородина;        3) паслён;</w:t>
      </w:r>
      <w:r w:rsidRPr="00BF66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лимон;                4) вишня.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22. Однокамерный плод с одним или    несколькими  семенам: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боб;                  3) зерновка;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стручок;            4) семянка.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23. Односемянный    плод,   семенная кожура плотно прирастает к стенке плода: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  орех.          2) боб;             3) семянка;         4) зерновка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</w:t>
      </w: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                                    </w:t>
      </w: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P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 2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right="1612" w:firstLine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1. Околоплодник не срастается   с семенной  кожурой: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1)  подсолнечник             3)  клён;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2)  пшеница                        4)  капуста.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2.  Плоды,   образующиеся не из одного цветка, а из целого соцветия: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ананас                              3)клён;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2)шелковица;                     4) боярышник.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3.  Формула   цветка Ч</w:t>
      </w:r>
      <w:r w:rsidRPr="00BF662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(5)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BF662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Т... </w:t>
      </w: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(5)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яблони;                            3) огурца;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тюльпана;                   4) капусты.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4.  Обоеполые   цветы: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 огурец                           3)   кукуруза;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2) картофель;                       4) берёза.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5.  Бесполые цветы, у которых: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 развиваются органы размножения;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есть только тычинка или пестик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3) есть и тычинка и пестик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развиваются на разных растениях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Краевые цветки  подсолнечника и василька  относятся </w:t>
      </w: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бесполым    цветам            3) пестичным;                                                                                            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обоеполым цветам;            4) тычиночным.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7. Между опылением и оплодотворением может пройти у сосны:                  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1) 1 год               3) 8- 20 минут;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10 дней;          4) 5 лет.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8.  Прививка  глазком  культурного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растения называют: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копулировка;        3) прикрепление;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окулировка;                         4) прищипка.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9.  Прямостоячий  стебель  имеет растение: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кукуруза;                      3) лук;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2)горох;                                4) подорожник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10. Стелющийся стебель имеет растение: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земляника;        3) плющ;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фасоль;           4) хмель.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11. Цепляющийся стебель имеет: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плющ                               3) огурец;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2)пшеница;                      4) дыня.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12. Укороченные стебли имеет: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дыня;               3)   хмель;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лук;                  4)  вьюнок.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13.  Слой, расположенный под корой дерева: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кожица;         3) камбий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пробка;                  4)чечевички.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14. Слой, придающий коре прочность: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лубяной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;            3) пробка;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кожица;               4) камбий.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</w:t>
      </w:r>
      <w:r w:rsidRPr="00BF662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15. Слой, занимающий большую часть   побега:         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сердцевина;                          3) камбий;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древесина;                           4) кора.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right="-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16.Между  лубом и  древесиной  располагается слой  клеток: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64" w:right="1296" w:firstLine="2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камбия;                      3) пробки;        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2) сердцевины                  4) луба.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64" w:right="1296" w:firstLine="2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17.  Большую пазушную почку и одну  верхушечную имеет: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молочай;                                     3) капуста;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кактус;        4) боярышник.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18. Верхушечными  утолщениями подземных побегов называют: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 корневище;         3)  шипы;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клубни;                      4) луковицы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19. Ползучие  корневища имеет: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земляника;               3) гравилат;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2) ирис                     4) пырей.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20. Состоит из сильно укороченного    стебля-донца:  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клубень;                   3) корневище;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луковица;             4) корень.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21.  Форма листовой пластинки у осины: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1) узкая;                                 3) округлая;  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2) сердцевидная;           4) стреловидная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22.  Форма листовой пластинки у сирени: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округлая;             3) узкая;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2) сердцевидная;        4) стреловидная.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23. Если на одном  черешке расположены три листочка, такой лист называется: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пальчатосложный</w:t>
      </w:r>
      <w:proofErr w:type="spell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;         3) тройчатосложный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перистосложный</w:t>
      </w:r>
      <w:proofErr w:type="spell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;             4) перистый.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 </w:t>
      </w: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                                   </w:t>
      </w: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P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3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1. Горох имеет листья      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парноперистые;                            3)  </w:t>
      </w:r>
      <w:proofErr w:type="spell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пальчатосложные</w:t>
      </w:r>
      <w:proofErr w:type="spell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непарноперистые;                          4)  перистые.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2. Шиповник имеет листья:    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непарноперистые;                          3) тройчатосложные;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2) парноперистые;                     4) </w:t>
      </w:r>
      <w:proofErr w:type="spell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перистосложные</w:t>
      </w:r>
      <w:proofErr w:type="spell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.  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3.  Жилкование листьев тополя:</w:t>
      </w: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.</w:t>
      </w:r>
      <w:proofErr w:type="gramEnd"/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перистосетчатое</w:t>
      </w:r>
      <w:proofErr w:type="spell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;     3) параллельное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пальчатое;          4) дугообразное      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4.  Жилкование листьев клёна: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перистосложное</w:t>
      </w:r>
      <w:proofErr w:type="spell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       3) </w:t>
      </w:r>
      <w:proofErr w:type="spell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перистосетчатое</w:t>
      </w:r>
      <w:proofErr w:type="spell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параллельное;                                4) пальчатое.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5. Жилкование листьев подорожника: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параллельное;                          3) </w:t>
      </w:r>
      <w:proofErr w:type="spell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перистосетчатое</w:t>
      </w:r>
      <w:proofErr w:type="spell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;    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дугообразное;                            4) пальчатое.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6. Корневыми черенками размножаются: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1) малина;                3) гвоздика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2) картофель;       4) тюльпан.    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7. Корневищами размножается: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1) лилия;            3)  виноград;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2) герань;         4) ландыш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8.Усами размножаются: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1) земляника;        3) лилия;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2) ландыш;           4) гвоздика.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9. Клубнелуковицами    размножается: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right="8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гладиолус;            3) тюльпан;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2) картофель;         4) камыш</w:t>
      </w:r>
      <w:r w:rsidRPr="00BF66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 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right="8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10.  Дыхание семян прекращается при температуре: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26</w:t>
      </w:r>
      <w:r w:rsidRPr="00BF66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С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         3) 50</w:t>
      </w:r>
      <w:r w:rsidRPr="00BF66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С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37</w:t>
      </w:r>
      <w:r w:rsidRPr="00BF66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С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          4)  20</w:t>
      </w:r>
      <w:r w:rsidRPr="00BF66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С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11. Саженцы яблони, груши,  боярышника   высаживаются  на  глубину: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1) 60-70 см;              3)100-120 см;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2) 30-40 см.;             4) 30 см.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Высота обрезанных побегов малины над землёй должна составлять: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1) 25-30 см;          3)55-58см;    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2)45-48см;              4) 60см.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13.  Расстояние  между  рядами  </w:t>
      </w: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высаживаемых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яблони, груши, составляет: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2м;               2)3м;          3) 4м;          4) 6м;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 14.  Основное  назначение зелёных насаждений: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снижать шум городских улиц;    3) для изготовления древесины;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для расселения животных           4) для изготовления лекарств.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15.Тонкие участки оболочки называют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цитоплазмой;              3) порами;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клеточным соком;     4) вакуолью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16. Прозрачное, слизистое полужидкое вещество, похожее на белок яйца.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вакуоль;                    3)ядро;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цитоплазма;             4) оболочка.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17. Называют мозгом клетки:  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оболочка;             3)цитоплазма; </w:t>
      </w:r>
      <w:r w:rsidRPr="00BF662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вакуоль;                4) ядро.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18.Каждая  растительная    клетка  состоит </w:t>
      </w: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оболочки      и      содержимого вещества;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вакуоли;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3) цитоплазмы;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клеточного сока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19.  Стержневой корень имеет растение: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пшеница;              3) кукуруза; </w:t>
      </w:r>
      <w:r w:rsidRPr="00BF66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овёс;                      4) дыня.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20. Мочковатый  корень имеет растение: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фасоль;                     3) рис;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подсолнечник;         4)одуванчик.  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Главный корень развивается </w:t>
      </w: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зародышевого корешка семени;              3) зародышевого листа;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зародышевой  почки;                                4) зародышевого цветка.      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22.  Вегетативные почки: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 содержат листья;                3)  содержат бутоны 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укороченные;                        4)  не раскрываются несколько лет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23. Форма листовой пластинки у сирени: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1)округлая;             3) узкая;</w:t>
      </w:r>
    </w:p>
    <w:p w:rsidR="00BF6629" w:rsidRPr="00BF6629" w:rsidRDefault="00BF6629" w:rsidP="00BF6629">
      <w:pPr>
        <w:shd w:val="clear" w:color="auto" w:fill="FFFFFF"/>
        <w:spacing w:after="0" w:line="240" w:lineRule="auto"/>
        <w:ind w:left="3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сердцевидная;        4) стреловидная.</w:t>
      </w: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Pr="00BF6629" w:rsidRDefault="00BF6629" w:rsidP="00BF6629">
      <w:pPr>
        <w:pStyle w:val="a3"/>
        <w:spacing w:before="0" w:beforeAutospacing="0" w:after="0" w:afterAutospacing="0"/>
        <w:jc w:val="center"/>
      </w:pPr>
      <w:r w:rsidRPr="00BF6629">
        <w:rPr>
          <w:b/>
          <w:bCs/>
        </w:rPr>
        <w:t>Вариант</w:t>
      </w:r>
      <w:r>
        <w:rPr>
          <w:b/>
          <w:bCs/>
        </w:rPr>
        <w:t xml:space="preserve"> 4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t>1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Культурные растения: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BF6629">
        <w:t>а) развиваются без помощи человека;  б) выращиваются человеком; в) расселяются без помощи человека;   г) выведены человеком      </w:t>
      </w:r>
      <w:proofErr w:type="gramEnd"/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Если растение живёт долго, то оно относится: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к однолетним; б) многолетним;  в) двулетним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t>г) пятилетним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t>2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Малина относится: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к травам; б) к кустарникам; в) к кустарничкам; г) к деревьям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К вегетативным органам относятся: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корень;  б) цветок; в) плод; г) семя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t>3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К генеративным органам относятся: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 а) корень;    б) цветок; в) стебель;     г) лист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К низшим растениям относятся: а) мхи;  б) водоросли;  в) папоротники; г) цветковые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t>4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 xml:space="preserve">Покрытосеменные растения, в отличие от </w:t>
      </w:r>
      <w:proofErr w:type="gramStart"/>
      <w:r w:rsidRPr="00BF6629">
        <w:t>хвойных</w:t>
      </w:r>
      <w:proofErr w:type="gramEnd"/>
      <w:r w:rsidRPr="00BF6629">
        <w:t>, имеют: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 а) споры; б) семена; в) шишки; г) плоды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Растения, как любые другие организмы: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дышат; б) питаются; в) растут всю жизнь; г) образуют на свету органические вещества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t>5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При помощи спор размножаются растения: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хвойные; б) мхи; в) покрытосеменные; г) все растения  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При помощи семян размножаются растения: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хвойные; б) мхи; в) папоротники; г) все растения    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t>6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К какой группе факторов среды относится деятельность человека?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BF6629">
        <w:t>а) к абиотическим; б) к биотическим; в) антропогенным; г) ко всем перечисленным</w:t>
      </w:r>
      <w:proofErr w:type="gramEnd"/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К какой группе факторов среды относится влияние живых организмов друг на друга?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proofErr w:type="gramStart"/>
      <w:r w:rsidRPr="00BF6629">
        <w:t>а) к абиотическим; б) к биотическим; в) к антропогенным; г) ко всем перечисленным</w:t>
      </w:r>
      <w:proofErr w:type="gramEnd"/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t>7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Если растение живёт один год, то оно относится: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к однолетним; б) многолетним;  в) двулетним; г) пятилетним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Растения, в отличие от всех других организмов: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   а) дышат; б) питаются;  в) растут всю жизнь;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   г) размножаются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t>8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К высшим растениям относятся: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одноклеточные зелёные водоросли; б) бурые водоросли; в) папоротники; г) красные водоросли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Подорожник относится: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 а) к травам; б) к кустарникам; в) к кустарничкам; г) к деревьям  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t>9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В процессе дыхания растения поглощают: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   а) кислород;    б) азот;  в) углекислый газ;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lastRenderedPageBreak/>
        <w:t>г) фосфор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Дикорастущие растения: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BF6629">
        <w:t>а) развиваются без помощи человека;  б) выращиваются человеком; в) нуждаются в прополке;   г) выведены человеком      </w:t>
      </w:r>
      <w:proofErr w:type="gramEnd"/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t>10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Растения, в отличие от всех других организмов: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   а) дышат; б) питаются;  в) размножаются;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   г) образуют на свету органические вещества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В процессе фотосинтеза растения поглощают: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 а) кислород;  б) углекислый газ; в) серу;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г) фосфор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t>11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Отличительные особенности клеток растений: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наличие оболочки; б) присутствие пластид; в) наличие ядра: г) наличие цитоплазмы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Наследственная информация в клетке содержится: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в цитоплазме; б) в ядре; в) в вакуолях; г) в клеточной оболочке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t>12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Клеточный сок содержится: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в цитоплазме; б) в ядре; в) в вакуолях; г) в клеточной оболочке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BF6629">
        <w:t>Клетки</w:t>
      </w:r>
      <w:proofErr w:type="gramEnd"/>
      <w:r w:rsidRPr="00BF6629">
        <w:t xml:space="preserve"> какой ткани постоянно делятся?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образовательной                б) покровной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в) основной                               г) проводящей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t>13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Ткань, осуществляющая передвижение растворённых веществ, образует: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покровы корня                    б) мякоть листа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в) сеть сосудов                     г</w:t>
      </w:r>
      <w:proofErr w:type="gramStart"/>
      <w:r w:rsidRPr="00BF6629">
        <w:t>)п</w:t>
      </w:r>
      <w:proofErr w:type="gramEnd"/>
      <w:r w:rsidRPr="00BF6629">
        <w:t>окровы стебля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Основная ткань представлена клетками: а)делящимися в течени</w:t>
      </w:r>
      <w:proofErr w:type="gramStart"/>
      <w:r w:rsidRPr="00BF6629">
        <w:t>и</w:t>
      </w:r>
      <w:proofErr w:type="gramEnd"/>
      <w:r w:rsidRPr="00BF6629">
        <w:t xml:space="preserve"> жизни; б)содержащими хлорофилл; в) с очень прочными оболочками;     г)превратившимися в сосуды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t>14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 xml:space="preserve">Плотно сомкнутые клетки </w:t>
      </w:r>
      <w:proofErr w:type="gramStart"/>
      <w:r w:rsidRPr="00BF6629">
        <w:t>с</w:t>
      </w:r>
      <w:proofErr w:type="gramEnd"/>
      <w:r w:rsidRPr="00BF6629">
        <w:t xml:space="preserve"> прозрачной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оболочкой, пропускающие свет, характерны для ткани: а) проводящей; б</w:t>
      </w:r>
      <w:proofErr w:type="gramStart"/>
      <w:r w:rsidRPr="00BF6629">
        <w:t>)о</w:t>
      </w:r>
      <w:proofErr w:type="gramEnd"/>
      <w:r w:rsidRPr="00BF6629">
        <w:t>сновной;  в)образовательной; г)покровной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Отличительные особенности клеток животных: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наличие клеточной стенки; б) присутствие пластид; в) наличие вакуолей: г) отсутствие названных структур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t>15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  <w:jc w:val="center"/>
      </w:pPr>
      <w:r w:rsidRPr="00BF6629">
        <w:rPr>
          <w:b/>
          <w:bCs/>
        </w:rPr>
        <w:t>ЗАКОНЧИТЕ  ПРЕДЛОЖЕНИЯ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Как органы состоят из тканей, так ткани состоят из ___________</w:t>
      </w:r>
      <w:proofErr w:type="gramStart"/>
      <w:r w:rsidRPr="00BF6629">
        <w:t xml:space="preserve"> .</w:t>
      </w:r>
      <w:proofErr w:type="gramEnd"/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Как ядерная оболочка защищает ядро, так и цитоплазму с  органоидами защищает ____________</w:t>
      </w:r>
      <w:proofErr w:type="gramStart"/>
      <w:r w:rsidRPr="00BF6629">
        <w:t xml:space="preserve"> .</w:t>
      </w:r>
      <w:proofErr w:type="gramEnd"/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  <w:jc w:val="center"/>
      </w:pPr>
      <w:r w:rsidRPr="00BF6629">
        <w:rPr>
          <w:b/>
          <w:bCs/>
        </w:rPr>
        <w:t>ЗАКОНЧИТЕ  ПРЕДЛОЖЕНИЯ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Как клеточный сок находится в вакуоли, так цитоплазма находится  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    в  _______________</w:t>
      </w:r>
      <w:proofErr w:type="gramStart"/>
      <w:r w:rsidRPr="00BF6629">
        <w:t xml:space="preserve">  .</w:t>
      </w:r>
      <w:proofErr w:type="gramEnd"/>
      <w:r w:rsidRPr="00BF6629">
        <w:t xml:space="preserve">    Как ядрышко находится в ядре, так ядро в _______________          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t>16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Семя состоит: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из кожуры и эндосперма; б) зародыша и эндосперма;  в) из кожуры, зародыша и эндосперма                        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Цветковые растения размножаются: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спорами          б</w:t>
      </w:r>
      <w:proofErr w:type="gramStart"/>
      <w:r w:rsidRPr="00BF6629">
        <w:t>)с</w:t>
      </w:r>
      <w:proofErr w:type="gramEnd"/>
      <w:r w:rsidRPr="00BF6629">
        <w:t>еменами        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lastRenderedPageBreak/>
        <w:t>17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Условия прорастания семян: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свет и почва; б) вода и тепло;   в) кислород, тепло, вода, питательные вещества семени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В зависимости от температуры прорастания семян растения относят: а) к теплолюбивым и холодостойким; б) светолюбивым и  теплолюбивым; в</w:t>
      </w:r>
      <w:proofErr w:type="gramStart"/>
      <w:r w:rsidRPr="00BF6629">
        <w:t xml:space="preserve"> )</w:t>
      </w:r>
      <w:proofErr w:type="gramEnd"/>
      <w:r w:rsidRPr="00BF6629">
        <w:t xml:space="preserve"> холодостойким и влаголюбивым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t>18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Время посева семян определяется: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их размерами;  б) температурой почвы  в) формой семян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Глубина заделки семян в почву определяется их: а) цветом; б) формой; в) размером;  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г) количеством в плодах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t>19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Семя называют органом размножения растений, потому, что оно: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содержит питательные вещества; б) имеет кожуру; в) образует новое растение; г) может распространяться на большие расстояния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Семя называют органом расселения растений потому, что: а) образует новое растение; б) имеет защитную кожуру; в) содержит питательные вещества; г</w:t>
      </w:r>
      <w:proofErr w:type="gramStart"/>
      <w:r w:rsidRPr="00BF6629">
        <w:t>)м</w:t>
      </w:r>
      <w:proofErr w:type="gramEnd"/>
      <w:r w:rsidRPr="00BF6629">
        <w:t>ожет распространяться на большие расстояния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</w:p>
    <w:p w:rsidR="00BF6629" w:rsidRDefault="00BF6629" w:rsidP="00BF662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BF6629" w:rsidRDefault="00BF6629" w:rsidP="00BF662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BF6629" w:rsidRDefault="00BF6629" w:rsidP="00BF662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BF6629" w:rsidRDefault="00BF6629" w:rsidP="00BF662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BF6629" w:rsidRDefault="00BF6629" w:rsidP="00BF662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BF6629" w:rsidRDefault="00BF6629" w:rsidP="00BF662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BF6629" w:rsidRDefault="00BF6629" w:rsidP="00BF662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BF6629" w:rsidRDefault="00BF6629" w:rsidP="00BF662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BF6629" w:rsidRDefault="00BF6629" w:rsidP="00BF662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BF6629" w:rsidRDefault="00BF6629" w:rsidP="00BF662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BF6629" w:rsidRDefault="00BF6629" w:rsidP="00BF662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BF6629" w:rsidRDefault="00BF6629" w:rsidP="00BF662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BF6629" w:rsidRDefault="00BF6629" w:rsidP="00BF662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BF6629" w:rsidRDefault="00BF6629" w:rsidP="00BF662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BF6629" w:rsidRDefault="00BF6629" w:rsidP="00BF662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BF6629" w:rsidRDefault="00BF6629" w:rsidP="00BF662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BF6629" w:rsidRDefault="00BF6629" w:rsidP="00BF662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BF6629" w:rsidRDefault="00BF6629" w:rsidP="00BF662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BF6629" w:rsidRDefault="00BF6629" w:rsidP="00BF662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BF6629" w:rsidRDefault="00BF6629" w:rsidP="00BF662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BF6629">
        <w:rPr>
          <w:b/>
        </w:rPr>
        <w:t>Контрольная работа за 3 четверть.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BF6629" w:rsidRP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629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1.Растения отличаются от всех других организмов способностью: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  А) к дыханию    Б) фотосинтезу     В) размножению       Г) развитию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2.Растения образуют органические вещества: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 А) из углекислого газа и минеральных солей          Б) кислорода и воды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 В) воды и минеральных солей           Г) углекислого газа и воды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3.Растения обеспечивают жизнь другим организмам, потому, что: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 А) синтезируют органические вещества     Б) дышат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В) могут быть средой их обитания               Г) выделяют кислород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4.К органическим удобрениям относятся: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А) </w:t>
      </w:r>
      <w:proofErr w:type="gramStart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калийные</w:t>
      </w:r>
      <w:proofErr w:type="gramEnd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   Б) фосфорные    В) навоз     Г) торф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5.Из предложенных организмов выбрать </w:t>
      </w:r>
      <w:proofErr w:type="gramStart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автотрофные</w:t>
      </w:r>
      <w:proofErr w:type="gramEnd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: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 А) кактус     Б) медведь     В) горох     Г) подосиновик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6.При дыхании: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А) углекислый газ поглощается     Б) углекислый газ выделяется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В) энергия высвобождается           Г) энергия поглощается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7.Процесс, при котором растение из неорганических веществ образует </w:t>
      </w:r>
      <w:proofErr w:type="gramStart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органические</w:t>
      </w:r>
      <w:proofErr w:type="gramEnd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, называется: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  А) дыхание        Б) фотосинтез         В) обмен веществ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8.</w:t>
      </w:r>
      <w:proofErr w:type="gramStart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Растения</w:t>
      </w:r>
      <w:proofErr w:type="gramEnd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полностью погружённые в воду, </w:t>
      </w:r>
      <w:proofErr w:type="spellStart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называютяс</w:t>
      </w:r>
      <w:proofErr w:type="spellEnd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: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 А) ксерофиты         Б) мезофиты       В) гидатофиты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9.Склерофитами называют растения: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  А) частично </w:t>
      </w:r>
      <w:proofErr w:type="gramStart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погружённые</w:t>
      </w:r>
      <w:proofErr w:type="gramEnd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в воду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  Б) с жёсткими и сухими листьями и стеблями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  В) с сочными и мясистыми листьями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10.Расположите в правильной последовательности этапы </w:t>
      </w:r>
      <w:proofErr w:type="spellStart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водообмена</w:t>
      </w:r>
      <w:proofErr w:type="spellEnd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: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  А) испарение воды листьями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  Б) передвижение воды по сосудам древесины</w:t>
      </w:r>
    </w:p>
    <w:p w:rsidR="00BF6629" w:rsidRPr="00BF6629" w:rsidRDefault="00BF6629" w:rsidP="00BF6629">
      <w:pPr>
        <w:pStyle w:val="a8"/>
        <w:rPr>
          <w:rStyle w:val="a6"/>
          <w:rFonts w:ascii="Times New Roman" w:hAnsi="Times New Roman" w:cs="Times New Roman"/>
          <w:i/>
          <w:iCs/>
          <w:smallCaps w:val="0"/>
          <w:color w:val="auto"/>
          <w:sz w:val="24"/>
          <w:szCs w:val="24"/>
          <w:u w:val="none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  В) поглощение воды корнями</w:t>
      </w: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P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629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1.Органоиды растительной клетки, участвующие в фотосинтезе: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  А) митохондрии           Б) вакуоли        В) хлоропласты           Г) рибосомы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2.Растения – автотрофы, потому, что: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 А) поглощают воду и минеральные соли из почвы    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 Б) образуют органические вещества из </w:t>
      </w:r>
      <w:proofErr w:type="gramStart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неорганических</w:t>
      </w:r>
      <w:proofErr w:type="gramEnd"/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 В) поглощают углекислый газ из воздуха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 Г) выделяют углекислый газ при дыхании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3.Растения, как и другие организмы: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 А) дышат                      Б) </w:t>
      </w:r>
      <w:proofErr w:type="gramStart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способны</w:t>
      </w:r>
      <w:proofErr w:type="gramEnd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к фотосинтезу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В) размножаются      Г) выделяют кислород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4.Из предложенных организмов выбрать </w:t>
      </w:r>
      <w:proofErr w:type="gramStart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гетеротрофные</w:t>
      </w:r>
      <w:proofErr w:type="gramEnd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: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 А) гриб-трутовик      Б) малина    В) заяц     Г) пшеница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5.При дыхании: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 А) кислород поглощается      Б</w:t>
      </w:r>
      <w:proofErr w:type="gramStart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)к</w:t>
      </w:r>
      <w:proofErr w:type="gramEnd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ислород выделяется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В) сложные органические вещества расщепляются </w:t>
      </w:r>
      <w:proofErr w:type="gramStart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на</w:t>
      </w:r>
      <w:proofErr w:type="gramEnd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простые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Г) сложные органические вещества образуются из </w:t>
      </w:r>
      <w:proofErr w:type="gramStart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простых</w:t>
      </w:r>
      <w:proofErr w:type="gramEnd"/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6.К минеральным удобрениям относятся: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А) перегной     Б) птичий помёт    В) </w:t>
      </w:r>
      <w:proofErr w:type="gramStart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азотные</w:t>
      </w:r>
      <w:proofErr w:type="gramEnd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  Г) калийные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7.Совокупность всех процессов, протекающих в организме, называется: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А) дыхание        Б) фотосинтез         В) обмен веществ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8.Растения, живущие в условиях умеренного увлажнения, называются: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 А) мезофиты         Б) гидрофиты        В) ксерофиты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9.Суккулентами называют растения: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А) полностью </w:t>
      </w:r>
      <w:proofErr w:type="gramStart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погружённые</w:t>
      </w:r>
      <w:proofErr w:type="gramEnd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в воду     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Б) имеющие мясистые листья или стебли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В) </w:t>
      </w:r>
      <w:proofErr w:type="gramStart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растущие</w:t>
      </w:r>
      <w:proofErr w:type="gramEnd"/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по берегам водоёмов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>10.Расположите в правильной последовательности этапы обмена веществ: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А) преобразование веществ в организме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 Б) поступление веществ в организм</w:t>
      </w:r>
    </w:p>
    <w:p w:rsidR="00BF6629" w:rsidRPr="00BF6629" w:rsidRDefault="00BF6629" w:rsidP="00BF6629">
      <w:pPr>
        <w:pStyle w:val="a8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BF6629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 В) выведение вредных продуктов обмена</w:t>
      </w: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629" w:rsidRPr="00BF6629" w:rsidRDefault="00BF6629" w:rsidP="00BF6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3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Выбери </w:t>
      </w:r>
      <w:r w:rsidRPr="00BF662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один </w:t>
      </w:r>
      <w:r w:rsidRPr="00BF66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правильный ответ из предложенных вариантов.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Запас питательных веществ в семени находится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кожуре      2) в самом зародыше    3) в эндосперме или семядолях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. Тип корневой системы, которая имеет главный корень, придаточные и боковые корни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мочковатая     2) стержневая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А3.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Стебель с расположенными на нём листьями и почками называется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ветка                2) стебель         3) побег                      4) черенок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proofErr w:type="gramEnd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Основные функции листа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фотосинтез, газообмен, испарение воды      3) фотосинтез, испарение воды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фотосинтез, удаление вредных веществ       4) фотосинтез, газообмен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А5.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Насекомоядное растение – это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ромашка     2) росянка        3) рогоз       4) ревень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proofErr w:type="gramEnd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Вьющийся стебель характерен </w:t>
      </w: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земляники     2) вьюнка     3) тимофеевки  4) плюща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proofErr w:type="gramEnd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Найдите видоизменённый побег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корень репейника     2) луковица тюльпана    3) корнеплод моркови             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А8.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Все лепестки цветка составляют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чашечку     2) венчик         3) околоцветник     4)цветок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proofErr w:type="gramEnd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Главные части цветка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чашечка    2) венчик      3) околоцветник      4) пестик и тычинки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А10.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Если тычиночные и пестичные цветки развиваются на разных растениях, это растение -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однодомное растение                   2) двудомное растение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А11.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Для каких растений характерно соцветие корзинка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гладиолус     2) астра       3) черёмуха         4) кукуруза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А12.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Каким способом распространяют свои семена рогоз, одуванчик, ель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с помощью воды                       3) с помощью животных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 помощью ветра                      4) </w:t>
      </w:r>
      <w:proofErr w:type="spell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саморазбрасыванием</w:t>
      </w:r>
      <w:proofErr w:type="spellEnd"/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А13.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Назовите жиросодержащие семена растений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пшеница        2) бобы         3) подсолнечник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А14.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Назовите </w:t>
      </w:r>
      <w:proofErr w:type="spell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углеводосодержащие</w:t>
      </w:r>
      <w:proofErr w:type="spell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семена растений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пшеница        2) бобы         3) подсолнечник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А15.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Что образуется в процессе фотосинтеза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1) крахмал (сахар)        2) вода   3) минеральные соли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Часть</w:t>
      </w:r>
      <w:proofErr w:type="gramStart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В</w:t>
      </w:r>
      <w:proofErr w:type="gramEnd"/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 выполнении заднияВ</w:t>
      </w:r>
      <w:proofErr w:type="gramStart"/>
      <w:r w:rsidRPr="00BF66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</w:t>
      </w:r>
      <w:proofErr w:type="gramEnd"/>
      <w:r w:rsidRPr="00BF66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В2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установите соответствие между содержанием первого и второго столбцов. Впишите в таблицу (на черновике) цифры выбранных ответов, а затем получившуюся последовательность из пяти цифр перенесите в бланк ответов без пробелов и других символов.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F66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Соотнесите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ОРГАНОВ                                              ОРГАНЫ ЦВЕТКА    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пыльник                                                                      1) пестик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завязь                                                                           2) тычинка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тычиночная нить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столбик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Д) рыльце</w:t>
      </w:r>
    </w:p>
    <w:tbl>
      <w:tblPr>
        <w:tblW w:w="966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13"/>
        <w:gridCol w:w="1853"/>
        <w:gridCol w:w="1934"/>
        <w:gridCol w:w="2025"/>
        <w:gridCol w:w="1842"/>
      </w:tblGrid>
      <w:tr w:rsidR="00BF6629" w:rsidRPr="00BF6629" w:rsidTr="00790925">
        <w:trPr>
          <w:trHeight w:val="500"/>
        </w:trPr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6629" w:rsidRPr="00BF6629" w:rsidRDefault="00BF6629" w:rsidP="00BF6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9a4af1d4e331fc31c751b4e2c4d95843714e302f"/>
            <w:bookmarkStart w:id="1" w:name="0"/>
            <w:bookmarkEnd w:id="0"/>
            <w:bookmarkEnd w:id="1"/>
            <w:r w:rsidRPr="00BF66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6629" w:rsidRPr="00BF6629" w:rsidRDefault="00BF6629" w:rsidP="00BF6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6629" w:rsidRPr="00BF6629" w:rsidRDefault="00BF6629" w:rsidP="00BF6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6629" w:rsidRPr="00BF6629" w:rsidRDefault="00BF6629" w:rsidP="00BF6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6629" w:rsidRPr="00BF6629" w:rsidRDefault="00BF6629" w:rsidP="00BF6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</w:tr>
      <w:tr w:rsidR="00BF6629" w:rsidRPr="00BF6629" w:rsidTr="00790925"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6629" w:rsidRPr="00BF6629" w:rsidRDefault="00BF6629" w:rsidP="00BF6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BF6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F66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Соотнесите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ПРОЦЕССА                                ПРОЦЕСС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процесс идёт только в клетках,                   1) дыхание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содержащих</w:t>
      </w:r>
      <w:proofErr w:type="gramEnd"/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хлоропласты                                 2) фотосинтез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выделяется кислород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органические вещества расходуются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для процесса необходим свет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органические вещества образуются</w:t>
      </w:r>
    </w:p>
    <w:p w:rsidR="00BF6629" w:rsidRPr="00BF6629" w:rsidRDefault="00BF6629" w:rsidP="00BF66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поглощается кислород</w:t>
      </w: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7909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6629" w:rsidRP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629">
        <w:rPr>
          <w:rFonts w:ascii="Times New Roman" w:hAnsi="Times New Roman" w:cs="Times New Roman"/>
          <w:b/>
          <w:sz w:val="24"/>
          <w:szCs w:val="24"/>
        </w:rPr>
        <w:lastRenderedPageBreak/>
        <w:t>Вариант 4</w:t>
      </w:r>
    </w:p>
    <w:p w:rsidR="00BF6629" w:rsidRPr="00BF6629" w:rsidRDefault="00BF6629" w:rsidP="00BF6629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</w:pPr>
      <w:r w:rsidRPr="00BF6629">
        <w:t>Сильно рассеченные листья папоротников называют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вайями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Б) слоевищами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В) хламидомонадами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2. Стебель с расположенными на нем листьями и почками называют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побегом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Б) узлом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В) пазухой листа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3. Участки стебля, на которых развиваются листья, называют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узлами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Б) пазушными почками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В) междоузльями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4. Часть побега, осуществляющая 3 основные функции: фотосинтез, газообмен и испарение воды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междоузлье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Б) лист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В) побег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5. Они бывают округлыми, овальными, сердцевидными, игольчатыми и др.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водоросли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Б) листья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В) грибы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6. Осевая часть побега растения, проводит питательные вещества и выносит листья к свету, выполняет запасающую функцию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лист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Б) стебель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В) корень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7. Группы цветков, расположенных близко один к другому в определенном порядке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соцветия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Б) околоцветники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В) правильные цветки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8. Защита и распространение семян, это –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функции плода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Б) функции ветра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В) функции растения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9. Тесная связь, полезная как одному, так и другому организму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симбиоз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Б) ризоид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В) хроматофор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10. Относительно просто устроенные микроскопические одноклеточные организмы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бактерии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Б) вакуоли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В) водоросли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11. Пластиды, определяющие зеленую окраску листьев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 xml:space="preserve">А) </w:t>
      </w:r>
      <w:proofErr w:type="spellStart"/>
      <w:r w:rsidRPr="00BF6629">
        <w:t>хролофиллы</w:t>
      </w:r>
      <w:proofErr w:type="spellEnd"/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Б) хлоропласты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В) клеточный сок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12. Шарообразные кокки, палочковидные бациллы, изогнутые в идее запятой вибрионы, спиралевидные спириллы – это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виды тканей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Б) бактерии, различающиеся по форме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В) многочисленные мелкие тельца – пластиды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lastRenderedPageBreak/>
        <w:t>13. Для питания грибов необходимо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вода с растворенными в ней минеральными веществами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Б) готовое органическое вещество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В) бактерии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14. Главная часть каждого гриба, на которой развиваются плодовые тела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А) шляпка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Б) грибница</w:t>
      </w:r>
    </w:p>
    <w:p w:rsidR="00BF6629" w:rsidRPr="00BF6629" w:rsidRDefault="00BF6629" w:rsidP="00BF6629">
      <w:pPr>
        <w:pStyle w:val="a3"/>
        <w:shd w:val="clear" w:color="auto" w:fill="FFFFFF"/>
        <w:spacing w:before="0" w:beforeAutospacing="0" w:after="0" w:afterAutospacing="0"/>
      </w:pPr>
      <w:r w:rsidRPr="00BF6629">
        <w:t>В) ножка</w:t>
      </w:r>
    </w:p>
    <w:p w:rsidR="00BF6629" w:rsidRP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P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P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P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62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Итоговая контрольная работа по биологии </w:t>
      </w:r>
    </w:p>
    <w:p w:rsidR="00BF6629" w:rsidRPr="00BF6629" w:rsidRDefault="00BF6629" w:rsidP="00BF6629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1 вариант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 Хлорофилл содержится </w:t>
      </w:r>
      <w:proofErr w:type="gramStart"/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BF6629">
        <w:rPr>
          <w:rFonts w:ascii="Times New Roman" w:hAnsi="Times New Roman" w:cs="Times New Roman"/>
          <w:sz w:val="24"/>
          <w:szCs w:val="24"/>
          <w:lang w:eastAsia="ru-RU"/>
        </w:rPr>
        <w:t>Хлоропластах</w:t>
      </w:r>
      <w:proofErr w:type="gramEnd"/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2. Цитоплазме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 xml:space="preserve">3. Клеточном </w:t>
      </w:r>
      <w:proofErr w:type="gramStart"/>
      <w:r w:rsidRPr="00BF6629">
        <w:rPr>
          <w:rFonts w:ascii="Times New Roman" w:hAnsi="Times New Roman" w:cs="Times New Roman"/>
          <w:sz w:val="24"/>
          <w:szCs w:val="24"/>
          <w:lang w:eastAsia="ru-RU"/>
        </w:rPr>
        <w:t>соке</w:t>
      </w:r>
      <w:proofErr w:type="gramEnd"/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4. Вакуоле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Pr="00BF662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Тубус – это: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1. Увеличительный прибор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2. Часть микроскопа, к которой крепится штатив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3. Часть микроскопа, в которой помещается окуляр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b/>
          <w:sz w:val="24"/>
          <w:szCs w:val="24"/>
        </w:rPr>
        <w:t>3. Защитную функцию у растений выполняют:</w:t>
      </w:r>
      <w:r w:rsidRPr="00BF66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1. Покровные ткани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2. Механические ткани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3. Проводящие ткани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b/>
          <w:sz w:val="24"/>
          <w:szCs w:val="24"/>
        </w:rPr>
        <w:t>4</w:t>
      </w:r>
      <w:r w:rsidRPr="00BF6629">
        <w:rPr>
          <w:rFonts w:ascii="Times New Roman" w:hAnsi="Times New Roman" w:cs="Times New Roman"/>
          <w:sz w:val="24"/>
          <w:szCs w:val="24"/>
        </w:rPr>
        <w:t>. Образование спор у бактерий – это: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1. Способ размножения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2. Способ питания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3. Способ деления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4. Способ выживания в неблагоприятных условиях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BF6629">
        <w:rPr>
          <w:rFonts w:ascii="Times New Roman" w:hAnsi="Times New Roman" w:cs="Times New Roman"/>
          <w:b/>
          <w:sz w:val="24"/>
          <w:szCs w:val="24"/>
        </w:rPr>
        <w:t>5. Плодовое тело гриба образовано: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1. Ножкой и шляпкой гриба</w:t>
      </w:r>
      <w:r w:rsidRPr="00BF6629">
        <w:rPr>
          <w:rFonts w:ascii="Times New Roman" w:hAnsi="Times New Roman" w:cs="Times New Roman"/>
          <w:sz w:val="24"/>
          <w:szCs w:val="24"/>
        </w:rPr>
        <w:br/>
        <w:t>2. Ножкой гриба и мицелием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3.  Грибницей</w:t>
      </w:r>
      <w:r w:rsidRPr="00BF6629">
        <w:rPr>
          <w:rFonts w:ascii="Times New Roman" w:hAnsi="Times New Roman" w:cs="Times New Roman"/>
          <w:sz w:val="24"/>
          <w:szCs w:val="24"/>
        </w:rPr>
        <w:br/>
        <w:t>4. Шляпкой гриба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Style w:val="a9"/>
          <w:rFonts w:ascii="Times New Roman" w:hAnsi="Times New Roman" w:cs="Times New Roman"/>
          <w:sz w:val="24"/>
          <w:szCs w:val="24"/>
        </w:rPr>
        <w:t>6. К съедобным грибам относится: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1. Спорынья                          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2. Лисичка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3. Бледная поганка           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4. Гриб трутовик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7. Для водорослей характерны следующие признаки: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1. Имеют листья и стебли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2. Обитают в водоемах и цветут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3. Размножаются семенами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4. Имеют таллом  и ризоиды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8. Папоротникообразные относятся к высшим споровым растениям, так как они: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1. Широко расселились по земле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2. Имеют корень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3. Имеют корень, стебель, листья и размножаются спорами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4. Размножаются спорами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9. Вайями называют: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1. Сильно рассеченные листья папоротника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2. Вид папоротника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3. Корень папоротника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4. Подземные побеги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10. Стержневая корневая система имеет</w:t>
      </w:r>
      <w:r w:rsidRPr="00BF662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1. Один корень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2. Много корней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3. Много придаточных корней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BF6629">
        <w:rPr>
          <w:rFonts w:ascii="Times New Roman" w:hAnsi="Times New Roman" w:cs="Times New Roman"/>
          <w:sz w:val="24"/>
          <w:szCs w:val="24"/>
          <w:lang w:eastAsia="ru-RU"/>
        </w:rPr>
        <w:t>Главный</w:t>
      </w:r>
      <w:proofErr w:type="gramEnd"/>
      <w:r w:rsidRPr="00BF6629">
        <w:rPr>
          <w:rFonts w:ascii="Times New Roman" w:hAnsi="Times New Roman" w:cs="Times New Roman"/>
          <w:sz w:val="24"/>
          <w:szCs w:val="24"/>
          <w:lang w:eastAsia="ru-RU"/>
        </w:rPr>
        <w:t xml:space="preserve"> и придаточные корни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11. Соцветие – это: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1. Название цветка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2. Все цветущие растения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3. Все цветки одного растения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4. Группа цветков, расположенных близко один к другому в определенном порядке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BF6629">
        <w:rPr>
          <w:rFonts w:ascii="Times New Roman" w:hAnsi="Times New Roman" w:cs="Times New Roman"/>
          <w:b/>
          <w:sz w:val="24"/>
          <w:szCs w:val="24"/>
        </w:rPr>
        <w:t>12. Распространение семян у растений происходит с помощью: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1. Ветра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2. Животных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3. Человека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4. Все утверждения верны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BF6629">
        <w:rPr>
          <w:rFonts w:ascii="Times New Roman" w:hAnsi="Times New Roman" w:cs="Times New Roman"/>
          <w:b/>
          <w:sz w:val="24"/>
          <w:szCs w:val="24"/>
        </w:rPr>
        <w:t>13. Плод коробочка имеют растения: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1. Вишня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2. Пшеница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3. Мак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4. Лимон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14. К органическим веществам относят: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1. Белки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2. Воду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3. Йод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4. Минеральные соли</w:t>
      </w:r>
    </w:p>
    <w:p w:rsidR="00BF6629" w:rsidRPr="00BF6629" w:rsidRDefault="00BF6629" w:rsidP="00BF66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Систематика – это наука, изучающая</w:t>
      </w:r>
    </w:p>
    <w:p w:rsidR="00BF6629" w:rsidRPr="00BF6629" w:rsidRDefault="00BF6629" w:rsidP="00BF6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Происхождение растительного мира</w:t>
      </w:r>
    </w:p>
    <w:p w:rsidR="00BF6629" w:rsidRPr="00BF6629" w:rsidRDefault="00BF6629" w:rsidP="00BF6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Строение живых организмов</w:t>
      </w:r>
    </w:p>
    <w:p w:rsidR="00BF6629" w:rsidRPr="00BF6629" w:rsidRDefault="00BF6629" w:rsidP="00BF6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Приспособление особей к окружающей среде</w:t>
      </w:r>
    </w:p>
    <w:p w:rsidR="00BF6629" w:rsidRPr="00BF6629" w:rsidRDefault="00BF6629" w:rsidP="00BF6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Общие признаки родственных групп растений и групп животных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16. В темном лесу многие растения имеют светлые цветки, потому что они: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BF6629">
        <w:rPr>
          <w:rFonts w:ascii="Times New Roman" w:hAnsi="Times New Roman" w:cs="Times New Roman"/>
          <w:sz w:val="24"/>
          <w:szCs w:val="24"/>
          <w:lang w:eastAsia="ru-RU"/>
        </w:rPr>
        <w:t>Заметны</w:t>
      </w:r>
      <w:proofErr w:type="gramEnd"/>
      <w:r w:rsidRPr="00BF6629">
        <w:rPr>
          <w:rFonts w:ascii="Times New Roman" w:hAnsi="Times New Roman" w:cs="Times New Roman"/>
          <w:sz w:val="24"/>
          <w:szCs w:val="24"/>
          <w:lang w:eastAsia="ru-RU"/>
        </w:rPr>
        <w:t xml:space="preserve"> насекомым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BF6629">
        <w:rPr>
          <w:rFonts w:ascii="Times New Roman" w:hAnsi="Times New Roman" w:cs="Times New Roman"/>
          <w:sz w:val="24"/>
          <w:szCs w:val="24"/>
          <w:lang w:eastAsia="ru-RU"/>
        </w:rPr>
        <w:t>Заметны</w:t>
      </w:r>
      <w:proofErr w:type="gramEnd"/>
      <w:r w:rsidRPr="00BF6629">
        <w:rPr>
          <w:rFonts w:ascii="Times New Roman" w:hAnsi="Times New Roman" w:cs="Times New Roman"/>
          <w:sz w:val="24"/>
          <w:szCs w:val="24"/>
          <w:lang w:eastAsia="ru-RU"/>
        </w:rPr>
        <w:t xml:space="preserve"> людям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3. Украшают лес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4. Растут на плодородной почве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(17-18) – 0.5 б.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17. Дать </w:t>
      </w:r>
      <w:proofErr w:type="gramStart"/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определение</w:t>
      </w:r>
      <w:proofErr w:type="gramEnd"/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что такое корень.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BF6629">
        <w:rPr>
          <w:rFonts w:ascii="Times New Roman" w:hAnsi="Times New Roman" w:cs="Times New Roman"/>
          <w:b/>
          <w:sz w:val="24"/>
          <w:szCs w:val="24"/>
        </w:rPr>
        <w:t>18. Назвать вегетативные органы растений.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F6629" w:rsidRP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2 вариант</w:t>
      </w:r>
      <w:r w:rsidRPr="00BF662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1. Лупа – это: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1. Часть микроскопа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2. Самый простой увеличительный прибор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3. Главная часть предметного столика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2. Зеленую окраску листьев определяют: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1. Хлоропласты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2. Хромопласты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3. Лейкопласты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4. Клеточный сок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3. Наука о тканях – это: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1. Гистология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2. Цитология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3. Зоология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4. Физиология</w:t>
      </w:r>
    </w:p>
    <w:p w:rsidR="00BF6629" w:rsidRPr="00BF6629" w:rsidRDefault="00BF6629" w:rsidP="00BF6629">
      <w:pPr>
        <w:pStyle w:val="a8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BF6629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4. Бактерии – это:</w:t>
      </w:r>
    </w:p>
    <w:p w:rsidR="00BF6629" w:rsidRPr="00BF6629" w:rsidRDefault="00BF6629" w:rsidP="00BF6629">
      <w:pPr>
        <w:pStyle w:val="a8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F6629">
        <w:rPr>
          <w:rFonts w:ascii="Times New Roman" w:eastAsia="SimSun" w:hAnsi="Times New Roman" w:cs="Times New Roman"/>
          <w:sz w:val="24"/>
          <w:szCs w:val="24"/>
          <w:lang w:eastAsia="zh-CN"/>
        </w:rPr>
        <w:t>1. Одноклеточные организмы, имеющие ядро</w:t>
      </w:r>
    </w:p>
    <w:p w:rsidR="00BF6629" w:rsidRPr="00BF6629" w:rsidRDefault="00BF6629" w:rsidP="00BF6629">
      <w:pPr>
        <w:pStyle w:val="a8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F6629">
        <w:rPr>
          <w:rFonts w:ascii="Times New Roman" w:eastAsia="SimSun" w:hAnsi="Times New Roman" w:cs="Times New Roman"/>
          <w:sz w:val="24"/>
          <w:szCs w:val="24"/>
          <w:lang w:eastAsia="zh-CN"/>
        </w:rPr>
        <w:t>2. Одноклеточные организмы без ядра</w:t>
      </w:r>
    </w:p>
    <w:p w:rsidR="00BF6629" w:rsidRPr="00BF6629" w:rsidRDefault="00BF6629" w:rsidP="00BF6629">
      <w:pPr>
        <w:pStyle w:val="a8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F6629">
        <w:rPr>
          <w:rFonts w:ascii="Times New Roman" w:eastAsia="SimSun" w:hAnsi="Times New Roman" w:cs="Times New Roman"/>
          <w:sz w:val="24"/>
          <w:szCs w:val="24"/>
          <w:lang w:eastAsia="zh-CN"/>
        </w:rPr>
        <w:t>3. Клетки, имеющие ядро и вакуоли</w:t>
      </w:r>
    </w:p>
    <w:p w:rsidR="00BF6629" w:rsidRPr="00BF6629" w:rsidRDefault="00BF6629" w:rsidP="00BF6629">
      <w:pPr>
        <w:pStyle w:val="a8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F6629">
        <w:rPr>
          <w:rFonts w:ascii="Times New Roman" w:eastAsia="SimSun" w:hAnsi="Times New Roman" w:cs="Times New Roman"/>
          <w:sz w:val="24"/>
          <w:szCs w:val="24"/>
          <w:lang w:eastAsia="zh-CN"/>
        </w:rPr>
        <w:t>4. Клетки, имеющие пластиды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BF6629">
        <w:rPr>
          <w:rFonts w:ascii="Times New Roman" w:hAnsi="Times New Roman" w:cs="Times New Roman"/>
          <w:b/>
          <w:sz w:val="24"/>
          <w:szCs w:val="24"/>
        </w:rPr>
        <w:t>5. Симбиоз – это тип взаимоотношений между двумя организмами, при котором: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1. Выгодно одному из организмов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2. Не выгодно обоим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3. Безразлично обоим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4. Выгодно обоим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BF6629">
        <w:rPr>
          <w:rFonts w:ascii="Times New Roman" w:hAnsi="Times New Roman" w:cs="Times New Roman"/>
          <w:b/>
          <w:sz w:val="24"/>
          <w:szCs w:val="24"/>
        </w:rPr>
        <w:t>6. Плодовое тело гриба образовано: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1. Ножкой и шляпкой гриба</w:t>
      </w:r>
      <w:r w:rsidRPr="00BF6629">
        <w:rPr>
          <w:rFonts w:ascii="Times New Roman" w:hAnsi="Times New Roman" w:cs="Times New Roman"/>
          <w:sz w:val="24"/>
          <w:szCs w:val="24"/>
        </w:rPr>
        <w:br/>
        <w:t>2. Ножкой гриба и мицелием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</w:rPr>
      </w:pPr>
      <w:r w:rsidRPr="00BF6629">
        <w:rPr>
          <w:rFonts w:ascii="Times New Roman" w:hAnsi="Times New Roman" w:cs="Times New Roman"/>
          <w:sz w:val="24"/>
          <w:szCs w:val="24"/>
        </w:rPr>
        <w:t>3.  Грибницей</w:t>
      </w:r>
      <w:r w:rsidRPr="00BF6629">
        <w:rPr>
          <w:rFonts w:ascii="Times New Roman" w:hAnsi="Times New Roman" w:cs="Times New Roman"/>
          <w:sz w:val="24"/>
          <w:szCs w:val="24"/>
        </w:rPr>
        <w:br/>
        <w:t>4. Шляпкой гриба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 К низшим растениям относят: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1. Мхи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2. Водоросли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3. Мхи и водоросли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4. Папоротникообразные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8. Плауны, </w:t>
      </w:r>
      <w:proofErr w:type="gramStart"/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хвощи</w:t>
      </w:r>
      <w:proofErr w:type="gramEnd"/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 папоротники относят к высшим споровым растениям: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1. Они широко расселились по земле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2. Размножаются спорами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3. Имеют корни, стебель, листья и размножаются спорами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4. Размножаются семенами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9. Ризоиды – это: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1. Название растений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2. Вид корня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3. Органоид клетки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4. Ветвистые клетки, при помощи которых водоросли прикрепляются к субстрату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10.  К голосеменным растениям относят: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1. Кукушкин лен и сосну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2. Ель и хвощ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3. Пихту и лиственницу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4. Можжевельник и плаун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11. Корень – это орган растения, выполняющий функции: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1. Удерживания растения в почве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2. Всасывания воды и минеральных веществ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3. Накапливает запасающие вещества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4. Все ответы верны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12. Цветок – это: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1. Часть побега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2. Видоизмененный побег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3. Видоизмененный лист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4. Яркий венчик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13. Ягодовидный плод </w:t>
      </w:r>
      <w:proofErr w:type="spellStart"/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померанц</w:t>
      </w:r>
      <w:proofErr w:type="spellEnd"/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имеют: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1. Лимон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2. Апельсин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3. Грейпфрут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4. Все утверждения верны</w:t>
      </w:r>
    </w:p>
    <w:p w:rsidR="00BF6629" w:rsidRPr="00BF6629" w:rsidRDefault="00BF6629" w:rsidP="00BF6629">
      <w:pPr>
        <w:pStyle w:val="a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Фотосинтез происходит:</w:t>
      </w:r>
    </w:p>
    <w:p w:rsidR="00BF6629" w:rsidRPr="00BF6629" w:rsidRDefault="00BF6629" w:rsidP="00BF6629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Только на свету</w:t>
      </w:r>
    </w:p>
    <w:p w:rsidR="00BF6629" w:rsidRPr="00BF6629" w:rsidRDefault="00BF6629" w:rsidP="00BF6629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темноте</w:t>
      </w:r>
    </w:p>
    <w:p w:rsidR="00BF6629" w:rsidRPr="00BF6629" w:rsidRDefault="00BF6629" w:rsidP="00BF6629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3. Только осенью</w:t>
      </w:r>
    </w:p>
    <w:p w:rsidR="00BF6629" w:rsidRPr="00BF6629" w:rsidRDefault="00BF6629" w:rsidP="00BF6629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4. Только ночью</w:t>
      </w:r>
    </w:p>
    <w:p w:rsidR="00BF6629" w:rsidRPr="00BF6629" w:rsidRDefault="00BF6629" w:rsidP="00BF6629">
      <w:pPr>
        <w:pStyle w:val="a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Систематика – это наука, изучающая</w:t>
      </w:r>
    </w:p>
    <w:p w:rsidR="00BF6629" w:rsidRPr="00BF6629" w:rsidRDefault="00BF6629" w:rsidP="00BF6629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Происхождение растительного мира</w:t>
      </w:r>
    </w:p>
    <w:p w:rsidR="00BF6629" w:rsidRPr="00BF6629" w:rsidRDefault="00BF6629" w:rsidP="00BF6629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Строение живых организмов</w:t>
      </w:r>
    </w:p>
    <w:p w:rsidR="00BF6629" w:rsidRPr="00BF6629" w:rsidRDefault="00BF6629" w:rsidP="00BF6629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Приспособление особей к окружающей среде</w:t>
      </w:r>
    </w:p>
    <w:p w:rsidR="00BF6629" w:rsidRPr="00BF6629" w:rsidRDefault="00BF6629" w:rsidP="00BF6629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Общие признаки родственных групп растений и групп животных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16. Экология – это наука, изучающая: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1. Растительный мир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2. Животный мир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3. Неживую природу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sz w:val="24"/>
          <w:szCs w:val="24"/>
          <w:lang w:eastAsia="ru-RU"/>
        </w:rPr>
        <w:t>4. Условия обитания живых организмов и их взаимовлияние друг на друга..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17. Дать </w:t>
      </w:r>
      <w:proofErr w:type="gramStart"/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определение</w:t>
      </w:r>
      <w:proofErr w:type="gramEnd"/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что такое лист.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F6629">
        <w:rPr>
          <w:rFonts w:ascii="Times New Roman" w:hAnsi="Times New Roman" w:cs="Times New Roman"/>
          <w:b/>
          <w:sz w:val="24"/>
          <w:szCs w:val="24"/>
          <w:lang w:eastAsia="ru-RU"/>
        </w:rPr>
        <w:t>18. Назвать типы растительных тканей.</w:t>
      </w:r>
    </w:p>
    <w:p w:rsidR="00BF6629" w:rsidRPr="00BF6629" w:rsidRDefault="00BF6629" w:rsidP="00BF6629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Default="00BF6629" w:rsidP="00BF662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629" w:rsidRPr="00BF6629" w:rsidRDefault="00BF6629" w:rsidP="00BF662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629">
        <w:rPr>
          <w:rFonts w:ascii="Times New Roman" w:hAnsi="Times New Roman" w:cs="Times New Roman"/>
          <w:b/>
          <w:sz w:val="24"/>
          <w:szCs w:val="24"/>
        </w:rPr>
        <w:lastRenderedPageBreak/>
        <w:t>3 вариант</w:t>
      </w:r>
    </w:p>
    <w:p w:rsidR="00BF6629" w:rsidRPr="00BF6629" w:rsidRDefault="00BF6629" w:rsidP="00BF6629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629">
        <w:rPr>
          <w:rFonts w:ascii="Times New Roman" w:hAnsi="Times New Roman" w:cs="Times New Roman"/>
          <w:b/>
          <w:bCs/>
          <w:sz w:val="24"/>
          <w:szCs w:val="24"/>
        </w:rPr>
        <w:t>1. Тест с выбором одного правильного ответа.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1. Биология - наука изучающая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 живую и неживую природу </w:t>
      </w:r>
      <w:r w:rsidRPr="00BF6629">
        <w:rPr>
          <w:b/>
          <w:bCs/>
          <w:i/>
          <w:iCs/>
        </w:rPr>
        <w:t>б) живую природу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в) жизнь растений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 xml:space="preserve">2. Цветковые растения относят </w:t>
      </w:r>
      <w:proofErr w:type="gramStart"/>
      <w:r w:rsidRPr="00BF6629">
        <w:rPr>
          <w:b/>
          <w:bCs/>
        </w:rPr>
        <w:t>к</w:t>
      </w:r>
      <w:proofErr w:type="gramEnd"/>
      <w:r w:rsidRPr="00BF6629">
        <w:rPr>
          <w:b/>
          <w:bCs/>
        </w:rPr>
        <w:t xml:space="preserve">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 </w:t>
      </w:r>
      <w:r w:rsidRPr="00BF6629">
        <w:rPr>
          <w:b/>
          <w:bCs/>
          <w:i/>
          <w:iCs/>
        </w:rPr>
        <w:t>царству растений и ядерным живым организмам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б) царству грибов в) безъядерным живым организмам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3. Корневая система представлена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 боковыми корнями б) главным корнем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  <w:i/>
          <w:iCs/>
        </w:rPr>
        <w:t>в) всеми корнями растений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4. Почва - это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 </w:t>
      </w:r>
      <w:r w:rsidRPr="00BF6629">
        <w:rPr>
          <w:b/>
          <w:bCs/>
          <w:i/>
          <w:iCs/>
        </w:rPr>
        <w:t>верхний плодородный слой земли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б) горная порода в) перегной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5. Места прикрепления листьев к побегу называют...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  <w:i/>
          <w:iCs/>
        </w:rPr>
        <w:t>а) узлами </w:t>
      </w:r>
      <w:r w:rsidRPr="00BF6629">
        <w:rPr>
          <w:i/>
          <w:iCs/>
        </w:rPr>
        <w:t>б)</w:t>
      </w:r>
      <w:r w:rsidRPr="00BF6629">
        <w:rPr>
          <w:b/>
          <w:bCs/>
          <w:i/>
          <w:iCs/>
        </w:rPr>
        <w:t> </w:t>
      </w:r>
      <w:r w:rsidRPr="00BF6629">
        <w:rPr>
          <w:i/>
          <w:iCs/>
        </w:rPr>
        <w:t>междоузлиями в) конусом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6. В процессе дыхания происходит...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 </w:t>
      </w:r>
      <w:r w:rsidRPr="00BF6629">
        <w:rPr>
          <w:b/>
          <w:bCs/>
          <w:i/>
          <w:iCs/>
        </w:rPr>
        <w:t>поглощение кислорода; выделение воды и углекислого газа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б) поглощение углекислого газа и образования кислорода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в) выделение воды с поглощением воздуха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7. Лекарственное растение Татарстана, занесенное в Красную книгу</w:t>
      </w:r>
      <w:proofErr w:type="gramStart"/>
      <w:r w:rsidRPr="00BF6629">
        <w:rPr>
          <w:b/>
          <w:bCs/>
        </w:rPr>
        <w:t>..</w:t>
      </w:r>
      <w:proofErr w:type="gramEnd"/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 </w:t>
      </w:r>
      <w:r w:rsidRPr="00BF6629">
        <w:rPr>
          <w:b/>
          <w:bCs/>
          <w:i/>
          <w:iCs/>
        </w:rPr>
        <w:t>багульник болотный</w:t>
      </w:r>
      <w:r w:rsidRPr="00BF6629">
        <w:rPr>
          <w:i/>
          <w:iCs/>
        </w:rPr>
        <w:t> б</w:t>
      </w:r>
      <w:proofErr w:type="gramStart"/>
      <w:r w:rsidRPr="00BF6629">
        <w:rPr>
          <w:i/>
          <w:iCs/>
        </w:rPr>
        <w:t>)с</w:t>
      </w:r>
      <w:proofErr w:type="gramEnd"/>
      <w:r w:rsidRPr="00BF6629">
        <w:rPr>
          <w:i/>
          <w:iCs/>
        </w:rPr>
        <w:t>мородина красная в)крапива двудомная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8. Видоизмененным подземным побегом является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</w:t>
      </w:r>
      <w:r w:rsidRPr="00BF6629">
        <w:rPr>
          <w:b/>
          <w:bCs/>
          <w:i/>
          <w:iCs/>
        </w:rPr>
        <w:t>) клубень</w:t>
      </w:r>
      <w:r w:rsidRPr="00BF6629">
        <w:rPr>
          <w:i/>
          <w:iCs/>
        </w:rPr>
        <w:t> б)</w:t>
      </w:r>
      <w:r w:rsidRPr="00BF6629">
        <w:rPr>
          <w:b/>
          <w:bCs/>
          <w:i/>
          <w:iCs/>
        </w:rPr>
        <w:t> </w:t>
      </w:r>
      <w:r w:rsidRPr="00BF6629">
        <w:rPr>
          <w:i/>
          <w:iCs/>
        </w:rPr>
        <w:t>любая почка в) глазки на клубне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9. Зачаточные бутоны находятся в почке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</w:t>
      </w:r>
      <w:r w:rsidRPr="00BF6629">
        <w:rPr>
          <w:b/>
          <w:bCs/>
          <w:i/>
          <w:iCs/>
        </w:rPr>
        <w:t> </w:t>
      </w:r>
      <w:r w:rsidRPr="00BF6629">
        <w:rPr>
          <w:i/>
          <w:iCs/>
        </w:rPr>
        <w:t>вегетативной б) </w:t>
      </w:r>
      <w:r w:rsidRPr="00BF6629">
        <w:rPr>
          <w:b/>
          <w:bCs/>
          <w:i/>
          <w:iCs/>
        </w:rPr>
        <w:t>генеративной </w:t>
      </w:r>
      <w:r w:rsidRPr="00BF6629">
        <w:rPr>
          <w:i/>
          <w:iCs/>
        </w:rPr>
        <w:t>в)</w:t>
      </w:r>
      <w:r w:rsidRPr="00BF6629">
        <w:rPr>
          <w:b/>
          <w:bCs/>
          <w:i/>
          <w:iCs/>
        </w:rPr>
        <w:t> </w:t>
      </w:r>
      <w:r w:rsidRPr="00BF6629">
        <w:rPr>
          <w:i/>
          <w:iCs/>
        </w:rPr>
        <w:t>любой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10. Фотосинтез - это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 </w:t>
      </w:r>
      <w:r w:rsidRPr="00BF6629">
        <w:rPr>
          <w:b/>
          <w:bCs/>
          <w:i/>
          <w:iCs/>
        </w:rPr>
        <w:t>процесс образования органических веществ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б) корневое давление в) процесс обмена веществ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11. Цветок - это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 </w:t>
      </w:r>
      <w:r w:rsidRPr="00BF6629">
        <w:rPr>
          <w:b/>
          <w:bCs/>
          <w:i/>
          <w:iCs/>
        </w:rPr>
        <w:t>видоизмененный побег</w:t>
      </w:r>
      <w:r w:rsidRPr="00BF6629">
        <w:rPr>
          <w:i/>
          <w:iCs/>
        </w:rPr>
        <w:t> б)</w:t>
      </w:r>
      <w:r w:rsidRPr="00BF6629">
        <w:rPr>
          <w:b/>
          <w:bCs/>
          <w:i/>
          <w:iCs/>
        </w:rPr>
        <w:t> </w:t>
      </w:r>
      <w:r w:rsidRPr="00BF6629">
        <w:rPr>
          <w:i/>
          <w:iCs/>
        </w:rPr>
        <w:t>яркий венчик в) околоцветник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12. Гриб – паразит овощных культур</w:t>
      </w:r>
      <w:proofErr w:type="gramStart"/>
      <w:r w:rsidRPr="00BF6629">
        <w:rPr>
          <w:b/>
          <w:bCs/>
        </w:rPr>
        <w:t>..</w:t>
      </w:r>
      <w:proofErr w:type="gramEnd"/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t>а</w:t>
      </w:r>
      <w:r w:rsidRPr="00BF6629">
        <w:rPr>
          <w:i/>
          <w:iCs/>
        </w:rPr>
        <w:t>) спорынья б) </w:t>
      </w:r>
      <w:r w:rsidRPr="00BF6629">
        <w:rPr>
          <w:b/>
          <w:bCs/>
          <w:i/>
          <w:iCs/>
        </w:rPr>
        <w:t>фитофтора</w:t>
      </w:r>
      <w:r w:rsidRPr="00BF6629">
        <w:rPr>
          <w:i/>
          <w:iCs/>
        </w:rPr>
        <w:t> в) дождевик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13. Семя - это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 </w:t>
      </w:r>
      <w:r w:rsidRPr="00BF6629">
        <w:rPr>
          <w:b/>
          <w:bCs/>
          <w:i/>
          <w:iCs/>
        </w:rPr>
        <w:t>орган семенного</w:t>
      </w:r>
      <w:r w:rsidRPr="00BF6629">
        <w:rPr>
          <w:i/>
          <w:iCs/>
        </w:rPr>
        <w:t> размножения б)</w:t>
      </w:r>
      <w:r w:rsidRPr="00BF6629">
        <w:rPr>
          <w:b/>
          <w:bCs/>
          <w:i/>
          <w:iCs/>
        </w:rPr>
        <w:t> </w:t>
      </w:r>
      <w:r w:rsidRPr="00BF6629">
        <w:rPr>
          <w:i/>
          <w:iCs/>
        </w:rPr>
        <w:t>новое поколение в) плод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 xml:space="preserve">14. Растения, зародыш которых </w:t>
      </w:r>
      <w:proofErr w:type="gramStart"/>
      <w:r w:rsidRPr="00BF6629">
        <w:rPr>
          <w:b/>
          <w:bCs/>
        </w:rPr>
        <w:t>имеет две семядоли называют</w:t>
      </w:r>
      <w:proofErr w:type="gramEnd"/>
      <w:r w:rsidRPr="00BF6629">
        <w:t> 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</w:t>
      </w:r>
      <w:r w:rsidRPr="00BF6629">
        <w:rPr>
          <w:b/>
          <w:bCs/>
          <w:i/>
          <w:iCs/>
        </w:rPr>
        <w:t> Двудольными</w:t>
      </w:r>
      <w:r w:rsidRPr="00BF6629">
        <w:rPr>
          <w:i/>
          <w:iCs/>
        </w:rPr>
        <w:t> б) Однодольными</w:t>
      </w:r>
      <w:r w:rsidRPr="00BF6629">
        <w:rPr>
          <w:b/>
          <w:bCs/>
          <w:i/>
          <w:iCs/>
        </w:rPr>
        <w:t> </w:t>
      </w:r>
      <w:r w:rsidRPr="00BF6629">
        <w:rPr>
          <w:i/>
          <w:iCs/>
        </w:rPr>
        <w:t xml:space="preserve">в) </w:t>
      </w:r>
      <w:proofErr w:type="spellStart"/>
      <w:r w:rsidRPr="00BF6629">
        <w:rPr>
          <w:i/>
          <w:iCs/>
        </w:rPr>
        <w:t>Многодольными</w:t>
      </w:r>
      <w:proofErr w:type="spellEnd"/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15. Процесс двойного оплодотворения цветковых растений был открыт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 xml:space="preserve">а) </w:t>
      </w:r>
      <w:proofErr w:type="spellStart"/>
      <w:r w:rsidRPr="00BF6629">
        <w:rPr>
          <w:i/>
          <w:iCs/>
        </w:rPr>
        <w:t>С.Г.</w:t>
      </w:r>
      <w:r w:rsidRPr="00BF6629">
        <w:rPr>
          <w:b/>
          <w:bCs/>
          <w:i/>
          <w:iCs/>
        </w:rPr>
        <w:t>Навашиным</w:t>
      </w:r>
      <w:proofErr w:type="spellEnd"/>
      <w:r w:rsidRPr="00BF6629">
        <w:rPr>
          <w:b/>
          <w:bCs/>
          <w:i/>
          <w:iCs/>
        </w:rPr>
        <w:t> </w:t>
      </w:r>
      <w:r w:rsidRPr="00BF6629">
        <w:rPr>
          <w:i/>
          <w:iCs/>
        </w:rPr>
        <w:t>б) И.В.Мичуриным в) Н.И.Вавиловым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16. Женские гаметы цветкового растения называют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 спермиями б) пыльцой в) </w:t>
      </w:r>
      <w:r w:rsidRPr="00BF6629">
        <w:rPr>
          <w:b/>
          <w:bCs/>
          <w:i/>
          <w:iCs/>
        </w:rPr>
        <w:t>яйцеклетками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17. Размножение - это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 </w:t>
      </w:r>
      <w:r w:rsidRPr="00BF6629">
        <w:rPr>
          <w:b/>
          <w:bCs/>
          <w:i/>
          <w:iCs/>
        </w:rPr>
        <w:t>увеличение количества растений</w:t>
      </w:r>
      <w:r w:rsidRPr="00BF6629">
        <w:rPr>
          <w:i/>
          <w:iCs/>
        </w:rPr>
        <w:t> б) увеличение размера организма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в) образование новых побегов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18. Двойное название растения вводят для обозначения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 семейства б) класса </w:t>
      </w:r>
      <w:r w:rsidRPr="00BF6629">
        <w:rPr>
          <w:b/>
          <w:bCs/>
          <w:i/>
          <w:iCs/>
        </w:rPr>
        <w:t>в) вида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19. Какие организмы вызывают заболевание человека туберкулез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 вирусы б)</w:t>
      </w:r>
      <w:r w:rsidRPr="00BF6629">
        <w:rPr>
          <w:b/>
          <w:bCs/>
          <w:i/>
          <w:iCs/>
        </w:rPr>
        <w:t> бактерии</w:t>
      </w:r>
      <w:r w:rsidRPr="00BF6629">
        <w:rPr>
          <w:i/>
          <w:iCs/>
        </w:rPr>
        <w:t> в) грибы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 xml:space="preserve">20. Назови лекарственное растение из семейства </w:t>
      </w:r>
      <w:proofErr w:type="gramStart"/>
      <w:r w:rsidRPr="00BF6629">
        <w:rPr>
          <w:b/>
          <w:bCs/>
        </w:rPr>
        <w:t>Розоцветных</w:t>
      </w:r>
      <w:proofErr w:type="gramEnd"/>
      <w:r w:rsidRPr="00BF6629">
        <w:rPr>
          <w:b/>
          <w:bCs/>
        </w:rPr>
        <w:t>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 ш</w:t>
      </w:r>
      <w:r w:rsidRPr="00BF6629">
        <w:rPr>
          <w:b/>
          <w:bCs/>
          <w:i/>
          <w:iCs/>
        </w:rPr>
        <w:t>иповник </w:t>
      </w:r>
      <w:r w:rsidRPr="00BF6629">
        <w:rPr>
          <w:i/>
          <w:iCs/>
        </w:rPr>
        <w:t>б) астра в)</w:t>
      </w:r>
      <w:r w:rsidRPr="00BF6629">
        <w:rPr>
          <w:b/>
          <w:bCs/>
          <w:i/>
          <w:iCs/>
        </w:rPr>
        <w:t> </w:t>
      </w:r>
      <w:r w:rsidRPr="00BF6629">
        <w:rPr>
          <w:i/>
          <w:iCs/>
        </w:rPr>
        <w:t>тюльпан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 xml:space="preserve">21. Органические вещества из углекислого газа и воды на свету образуются </w:t>
      </w:r>
      <w:proofErr w:type="gramStart"/>
      <w:r w:rsidRPr="00BF6629">
        <w:rPr>
          <w:b/>
          <w:bCs/>
        </w:rPr>
        <w:t>в</w:t>
      </w:r>
      <w:proofErr w:type="gramEnd"/>
      <w:r w:rsidRPr="00BF6629">
        <w:rPr>
          <w:b/>
          <w:bCs/>
        </w:rPr>
        <w:t xml:space="preserve">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 xml:space="preserve">а) </w:t>
      </w:r>
      <w:proofErr w:type="gramStart"/>
      <w:r w:rsidRPr="00BF6629">
        <w:rPr>
          <w:i/>
          <w:iCs/>
        </w:rPr>
        <w:t>луковицах</w:t>
      </w:r>
      <w:proofErr w:type="gramEnd"/>
      <w:r w:rsidRPr="00BF6629">
        <w:rPr>
          <w:i/>
          <w:iCs/>
        </w:rPr>
        <w:t xml:space="preserve"> б</w:t>
      </w:r>
      <w:r w:rsidRPr="00BF6629">
        <w:rPr>
          <w:b/>
          <w:bCs/>
          <w:i/>
          <w:iCs/>
        </w:rPr>
        <w:t>) листьях</w:t>
      </w:r>
      <w:r w:rsidRPr="00BF6629">
        <w:rPr>
          <w:i/>
          <w:iCs/>
        </w:rPr>
        <w:t> в)</w:t>
      </w:r>
      <w:r w:rsidRPr="00BF6629">
        <w:rPr>
          <w:b/>
          <w:bCs/>
          <w:i/>
          <w:iCs/>
        </w:rPr>
        <w:t> </w:t>
      </w:r>
      <w:r w:rsidRPr="00BF6629">
        <w:rPr>
          <w:i/>
          <w:iCs/>
        </w:rPr>
        <w:t>плодах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lastRenderedPageBreak/>
        <w:t>22. Опылением называют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 xml:space="preserve">а) </w:t>
      </w:r>
      <w:proofErr w:type="spellStart"/>
      <w:r w:rsidRPr="00BF6629">
        <w:rPr>
          <w:i/>
          <w:iCs/>
        </w:rPr>
        <w:t>высеивание</w:t>
      </w:r>
      <w:proofErr w:type="spellEnd"/>
      <w:r w:rsidRPr="00BF6629">
        <w:rPr>
          <w:i/>
          <w:iCs/>
        </w:rPr>
        <w:t xml:space="preserve"> пыльцы из пыльников б) слияние половых клеток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в) </w:t>
      </w:r>
      <w:r w:rsidRPr="00BF6629">
        <w:rPr>
          <w:b/>
          <w:bCs/>
          <w:i/>
          <w:iCs/>
        </w:rPr>
        <w:t>перенос пыльцы из пыльников на рыльце пестика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23. Бактерии и грибы питаются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 только путем фотосинтеза б) </w:t>
      </w:r>
      <w:r w:rsidRPr="00BF6629">
        <w:rPr>
          <w:b/>
          <w:bCs/>
          <w:i/>
          <w:iCs/>
        </w:rPr>
        <w:t>готовыми органическими</w:t>
      </w:r>
      <w:r w:rsidRPr="00BF6629">
        <w:rPr>
          <w:i/>
          <w:iCs/>
        </w:rPr>
        <w:t> веществами в) только поселяясь на продукты питания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24. Тело лишайника образовано двумя организмами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 </w:t>
      </w:r>
      <w:r w:rsidRPr="00BF6629">
        <w:rPr>
          <w:b/>
          <w:bCs/>
          <w:i/>
          <w:iCs/>
        </w:rPr>
        <w:t>грибом и водорослью</w:t>
      </w:r>
      <w:r w:rsidRPr="00BF6629">
        <w:rPr>
          <w:i/>
          <w:iCs/>
        </w:rPr>
        <w:t> б)</w:t>
      </w:r>
      <w:r w:rsidRPr="00BF6629">
        <w:rPr>
          <w:b/>
          <w:bCs/>
          <w:i/>
          <w:iCs/>
        </w:rPr>
        <w:t> </w:t>
      </w:r>
      <w:r w:rsidRPr="00BF6629">
        <w:rPr>
          <w:i/>
          <w:iCs/>
        </w:rPr>
        <w:t>деревом и грибом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в) грибом и бактерией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</w:p>
    <w:p w:rsidR="00BF6629" w:rsidRPr="00BF6629" w:rsidRDefault="00BF6629" w:rsidP="00BF6629">
      <w:pPr>
        <w:pStyle w:val="a3"/>
        <w:spacing w:before="0" w:beforeAutospacing="0" w:after="0" w:afterAutospacing="0"/>
      </w:pP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II. Установи соответствие между первым и вторым столбиками.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Функции органоидов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Органоиды клетки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 сохраняет форму клетки и защищает ее содержимое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1.Вакуоли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Б</w:t>
      </w:r>
      <w:proofErr w:type="gramStart"/>
      <w:r w:rsidRPr="00BF6629">
        <w:rPr>
          <w:i/>
          <w:iCs/>
        </w:rPr>
        <w:t xml:space="preserve"> )</w:t>
      </w:r>
      <w:proofErr w:type="gramEnd"/>
      <w:r w:rsidRPr="00BF6629">
        <w:rPr>
          <w:i/>
          <w:iCs/>
        </w:rPr>
        <w:t xml:space="preserve"> резервуар отделенный от цитоплазмы мембраной, в котором клеточный сок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2.Клеточная мембрана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В) обладает свойством полупроницаемости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3.Клеточная стенка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Г) там накапливаются запасные питательные вещества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Д) покрывает клетку снаружи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Е) имеет поры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III. Какие утверждения верны.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1</w:t>
      </w:r>
      <w:r w:rsidRPr="00BF6629">
        <w:t>.</w:t>
      </w:r>
      <w:r w:rsidRPr="00BF6629">
        <w:rPr>
          <w:b/>
          <w:bCs/>
        </w:rPr>
        <w:t>Возникновение фотосинтеза - важный этап в развитии растительного мира.</w:t>
      </w:r>
      <w:r w:rsidRPr="00BF6629">
        <w:t> </w:t>
      </w:r>
      <w:r w:rsidRPr="00BF6629">
        <w:rPr>
          <w:b/>
          <w:bCs/>
        </w:rPr>
        <w:t>2</w:t>
      </w:r>
      <w:r w:rsidRPr="00BF6629">
        <w:t>.</w:t>
      </w:r>
      <w:r w:rsidRPr="00BF6629">
        <w:rPr>
          <w:b/>
          <w:bCs/>
        </w:rPr>
        <w:t>Зеленые водоросли дали начало высшим растениям</w:t>
      </w:r>
      <w:r w:rsidRPr="00BF6629">
        <w:t> </w:t>
      </w:r>
      <w:r w:rsidRPr="00BF6629">
        <w:rPr>
          <w:b/>
          <w:bCs/>
        </w:rPr>
        <w:t>3</w:t>
      </w:r>
      <w:r w:rsidRPr="00BF6629">
        <w:t>.Все природные сообщества устойчивы потому, что они долго существуют. </w:t>
      </w:r>
      <w:r w:rsidRPr="00BF6629">
        <w:rPr>
          <w:b/>
          <w:bCs/>
        </w:rPr>
        <w:t>4</w:t>
      </w:r>
      <w:r w:rsidRPr="00BF6629">
        <w:t>.В ярусах природного сообщества размещаются листья, цветки, и плоды растений.</w:t>
      </w:r>
      <w:r w:rsidRPr="00BF6629">
        <w:rPr>
          <w:b/>
          <w:bCs/>
        </w:rPr>
        <w:t>5.Природное сообщество – это совокупность организмов и условий среды.</w:t>
      </w:r>
    </w:p>
    <w:p w:rsidR="00BF6629" w:rsidRPr="00BF6629" w:rsidRDefault="00BF6629" w:rsidP="00BF6629">
      <w:pPr>
        <w:pStyle w:val="a3"/>
        <w:spacing w:before="0" w:beforeAutospacing="0" w:after="0" w:afterAutospacing="0"/>
        <w:jc w:val="center"/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F6629" w:rsidRPr="00BF6629" w:rsidRDefault="00BF6629" w:rsidP="00BF6629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BF6629">
        <w:rPr>
          <w:b/>
          <w:bCs/>
        </w:rPr>
        <w:lastRenderedPageBreak/>
        <w:t>Вариант 4</w:t>
      </w:r>
    </w:p>
    <w:p w:rsidR="00BF6629" w:rsidRPr="00BF6629" w:rsidRDefault="00BF6629" w:rsidP="00BF6629">
      <w:pPr>
        <w:pStyle w:val="a3"/>
        <w:spacing w:before="0" w:beforeAutospacing="0" w:after="0" w:afterAutospacing="0"/>
        <w:jc w:val="center"/>
      </w:pPr>
      <w:r w:rsidRPr="00BF6629">
        <w:rPr>
          <w:b/>
          <w:bCs/>
        </w:rPr>
        <w:t>1. Тест с выбором одного правильного ответа.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1. Строение растений изучает наука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 экология б) фенология в</w:t>
      </w:r>
      <w:r w:rsidRPr="00BF6629">
        <w:rPr>
          <w:b/>
          <w:bCs/>
          <w:i/>
          <w:iCs/>
        </w:rPr>
        <w:t>) ботаника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2. Растения размножаются</w:t>
      </w:r>
      <w:proofErr w:type="gramStart"/>
      <w:r w:rsidRPr="00BF6629">
        <w:rPr>
          <w:b/>
          <w:bCs/>
        </w:rPr>
        <w:t>..</w:t>
      </w:r>
      <w:proofErr w:type="gramEnd"/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 бесполым путем б) половым путем в</w:t>
      </w:r>
      <w:proofErr w:type="gramStart"/>
      <w:r w:rsidRPr="00BF6629">
        <w:rPr>
          <w:i/>
          <w:iCs/>
        </w:rPr>
        <w:t xml:space="preserve"> )</w:t>
      </w:r>
      <w:proofErr w:type="gramEnd"/>
      <w:r w:rsidRPr="00BF6629">
        <w:rPr>
          <w:i/>
          <w:iCs/>
        </w:rPr>
        <w:t xml:space="preserve"> частями тела г) все ответы верны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3. Какой тип ткани имеет клетки содержащие хлорофилл: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 проводящая б) механическая в) </w:t>
      </w:r>
      <w:r w:rsidRPr="00BF6629">
        <w:rPr>
          <w:b/>
          <w:bCs/>
          <w:i/>
          <w:iCs/>
        </w:rPr>
        <w:t>основная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4. В поглощении воды и минеральных солей участвует одна из зон корня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 деления б) роста </w:t>
      </w:r>
      <w:r w:rsidRPr="00BF6629">
        <w:rPr>
          <w:b/>
          <w:bCs/>
          <w:i/>
          <w:iCs/>
        </w:rPr>
        <w:t>в) всасывания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5. В пищу употребляются корни овощных культур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 картофеля б) гороха в</w:t>
      </w:r>
      <w:r w:rsidRPr="00BF6629">
        <w:rPr>
          <w:b/>
          <w:bCs/>
          <w:i/>
          <w:iCs/>
        </w:rPr>
        <w:t>) свеклы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 xml:space="preserve">6. Гриб </w:t>
      </w:r>
      <w:proofErr w:type="gramStart"/>
      <w:r w:rsidRPr="00BF6629">
        <w:rPr>
          <w:b/>
          <w:bCs/>
        </w:rPr>
        <w:t>–п</w:t>
      </w:r>
      <w:proofErr w:type="gramEnd"/>
      <w:r w:rsidRPr="00BF6629">
        <w:rPr>
          <w:b/>
          <w:bCs/>
        </w:rPr>
        <w:t>аразит хлебных злаков..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</w:t>
      </w:r>
      <w:proofErr w:type="gramStart"/>
      <w:r w:rsidRPr="00BF6629">
        <w:rPr>
          <w:i/>
          <w:iCs/>
        </w:rPr>
        <w:t>)</w:t>
      </w:r>
      <w:r w:rsidRPr="00BF6629">
        <w:rPr>
          <w:b/>
          <w:bCs/>
          <w:i/>
          <w:iCs/>
        </w:rPr>
        <w:t>с</w:t>
      </w:r>
      <w:proofErr w:type="gramEnd"/>
      <w:r w:rsidRPr="00BF6629">
        <w:rPr>
          <w:b/>
          <w:bCs/>
          <w:i/>
          <w:iCs/>
        </w:rPr>
        <w:t>порынь</w:t>
      </w:r>
      <w:r w:rsidRPr="00BF6629">
        <w:rPr>
          <w:i/>
          <w:iCs/>
        </w:rPr>
        <w:t>я б)фитофтора в)дождевик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 xml:space="preserve">7. Фотосинтез происходит </w:t>
      </w:r>
      <w:proofErr w:type="gramStart"/>
      <w:r w:rsidRPr="00BF6629">
        <w:rPr>
          <w:b/>
          <w:bCs/>
        </w:rPr>
        <w:t>в</w:t>
      </w:r>
      <w:proofErr w:type="gramEnd"/>
      <w:r w:rsidRPr="00BF6629">
        <w:rPr>
          <w:b/>
          <w:bCs/>
        </w:rPr>
        <w:t>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 xml:space="preserve">а) </w:t>
      </w:r>
      <w:proofErr w:type="gramStart"/>
      <w:r w:rsidRPr="00BF6629">
        <w:rPr>
          <w:i/>
          <w:iCs/>
        </w:rPr>
        <w:t>устьицах</w:t>
      </w:r>
      <w:proofErr w:type="gramEnd"/>
      <w:r w:rsidRPr="00BF6629">
        <w:rPr>
          <w:i/>
          <w:iCs/>
        </w:rPr>
        <w:t xml:space="preserve"> б) межклетниках в</w:t>
      </w:r>
      <w:r w:rsidRPr="00BF6629">
        <w:rPr>
          <w:b/>
          <w:bCs/>
          <w:i/>
          <w:iCs/>
        </w:rPr>
        <w:t>) хлоропластах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8. Лекарственное растение Татарстана, занесенное в Красную книгу</w:t>
      </w:r>
      <w:proofErr w:type="gramStart"/>
      <w:r w:rsidRPr="00BF6629">
        <w:rPr>
          <w:b/>
          <w:bCs/>
        </w:rPr>
        <w:t>..</w:t>
      </w:r>
      <w:proofErr w:type="gramEnd"/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 </w:t>
      </w:r>
      <w:r w:rsidRPr="00BF6629">
        <w:rPr>
          <w:b/>
          <w:bCs/>
          <w:i/>
          <w:iCs/>
        </w:rPr>
        <w:t>калужница болотная</w:t>
      </w:r>
      <w:r w:rsidRPr="00BF6629">
        <w:rPr>
          <w:i/>
          <w:iCs/>
        </w:rPr>
        <w:t> б) смородина красная в) крапива двудомная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9. Кожица листа состоит из ткани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 механической б) запасающей в) </w:t>
      </w:r>
      <w:r w:rsidRPr="00BF6629">
        <w:rPr>
          <w:b/>
          <w:bCs/>
          <w:i/>
          <w:iCs/>
        </w:rPr>
        <w:t>покровной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10. Клубень - это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 плод б) </w:t>
      </w:r>
      <w:r w:rsidRPr="00BF6629">
        <w:rPr>
          <w:b/>
          <w:bCs/>
          <w:i/>
          <w:iCs/>
        </w:rPr>
        <w:t>видоизмененный побег</w:t>
      </w:r>
      <w:r w:rsidRPr="00BF6629">
        <w:rPr>
          <w:i/>
          <w:iCs/>
        </w:rPr>
        <w:t> в)</w:t>
      </w:r>
      <w:r w:rsidRPr="00BF6629">
        <w:rPr>
          <w:b/>
          <w:bCs/>
          <w:i/>
          <w:iCs/>
        </w:rPr>
        <w:t> </w:t>
      </w:r>
      <w:r w:rsidRPr="00BF6629">
        <w:rPr>
          <w:i/>
          <w:iCs/>
        </w:rPr>
        <w:t>часть побега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11. Камбий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 </w:t>
      </w:r>
      <w:r w:rsidRPr="00BF6629">
        <w:rPr>
          <w:b/>
          <w:bCs/>
          <w:i/>
          <w:iCs/>
        </w:rPr>
        <w:t>образовательная ткань</w:t>
      </w:r>
      <w:r w:rsidRPr="00BF6629">
        <w:rPr>
          <w:i/>
          <w:iCs/>
        </w:rPr>
        <w:t> б)</w:t>
      </w:r>
      <w:r w:rsidRPr="00BF6629">
        <w:rPr>
          <w:b/>
          <w:bCs/>
          <w:i/>
          <w:iCs/>
        </w:rPr>
        <w:t> </w:t>
      </w:r>
      <w:r w:rsidRPr="00BF6629">
        <w:rPr>
          <w:i/>
          <w:iCs/>
        </w:rPr>
        <w:t>основная в) покровная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12. Назовите главные части цветка?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 лепестки и чашечки б) </w:t>
      </w:r>
      <w:r w:rsidRPr="00BF6629">
        <w:rPr>
          <w:b/>
          <w:bCs/>
          <w:i/>
          <w:iCs/>
        </w:rPr>
        <w:t>пестик и тычинки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в) цветоножка и цветоложе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13. Плодом нельзя назвать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 боб б) ягоду в) </w:t>
      </w:r>
      <w:r w:rsidRPr="00BF6629">
        <w:rPr>
          <w:b/>
          <w:bCs/>
          <w:i/>
          <w:iCs/>
        </w:rPr>
        <w:t>клубень картофеля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 xml:space="preserve">14. Растения, зародыш которых, </w:t>
      </w:r>
      <w:proofErr w:type="gramStart"/>
      <w:r w:rsidRPr="00BF6629">
        <w:rPr>
          <w:b/>
          <w:bCs/>
        </w:rPr>
        <w:t>имеет одну семядолю называют</w:t>
      </w:r>
      <w:proofErr w:type="gramEnd"/>
      <w:r w:rsidRPr="00BF6629">
        <w:rPr>
          <w:b/>
          <w:bCs/>
        </w:rPr>
        <w:t xml:space="preserve">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 Двудольными б) О</w:t>
      </w:r>
      <w:r w:rsidRPr="00BF6629">
        <w:rPr>
          <w:b/>
          <w:bCs/>
          <w:i/>
          <w:iCs/>
        </w:rPr>
        <w:t>днодольными </w:t>
      </w:r>
      <w:r w:rsidRPr="00BF6629">
        <w:rPr>
          <w:i/>
          <w:iCs/>
        </w:rPr>
        <w:t xml:space="preserve">в) </w:t>
      </w:r>
      <w:proofErr w:type="spellStart"/>
      <w:r w:rsidRPr="00BF6629">
        <w:rPr>
          <w:i/>
          <w:iCs/>
        </w:rPr>
        <w:t>Многодольными</w:t>
      </w:r>
      <w:proofErr w:type="spellEnd"/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 xml:space="preserve">15. По способу питания лишайники относятся </w:t>
      </w:r>
      <w:proofErr w:type="gramStart"/>
      <w:r w:rsidRPr="00BF6629">
        <w:rPr>
          <w:b/>
          <w:bCs/>
        </w:rPr>
        <w:t>к</w:t>
      </w:r>
      <w:proofErr w:type="gramEnd"/>
      <w:r w:rsidRPr="00BF6629">
        <w:rPr>
          <w:b/>
          <w:bCs/>
        </w:rPr>
        <w:t>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 гетеротрофам б) автотрофам в)</w:t>
      </w:r>
      <w:r w:rsidRPr="00BF6629">
        <w:rPr>
          <w:b/>
          <w:bCs/>
          <w:i/>
          <w:iCs/>
        </w:rPr>
        <w:t> </w:t>
      </w:r>
      <w:proofErr w:type="spellStart"/>
      <w:r w:rsidRPr="00BF6629">
        <w:rPr>
          <w:b/>
          <w:bCs/>
          <w:i/>
          <w:iCs/>
        </w:rPr>
        <w:t>автогетеротрофам</w:t>
      </w:r>
      <w:proofErr w:type="spellEnd"/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16. Какие организмы вызывают заболевание человека холеру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 вирусы </w:t>
      </w:r>
      <w:r w:rsidRPr="00BF6629">
        <w:rPr>
          <w:b/>
          <w:bCs/>
          <w:i/>
          <w:iCs/>
        </w:rPr>
        <w:t>б) бактерии</w:t>
      </w:r>
      <w:r w:rsidRPr="00BF6629">
        <w:rPr>
          <w:i/>
          <w:iCs/>
        </w:rPr>
        <w:t> в) грибы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17. Оплодотворение - это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 попадание пыльцы на рыльце пестика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б) перенос пыльцы насекомыми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  <w:i/>
          <w:iCs/>
        </w:rPr>
        <w:t>в) слияние мужской и женской гамет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18. Клубеньки, обогащающие почву азотом, образуются на корнях растений семейства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  <w:i/>
          <w:iCs/>
        </w:rPr>
        <w:t>а) Бобовых</w:t>
      </w:r>
      <w:r w:rsidRPr="00BF6629">
        <w:rPr>
          <w:i/>
          <w:iCs/>
        </w:rPr>
        <w:t> б)</w:t>
      </w:r>
      <w:r w:rsidRPr="00BF6629">
        <w:rPr>
          <w:b/>
          <w:bCs/>
          <w:i/>
          <w:iCs/>
        </w:rPr>
        <w:t> </w:t>
      </w:r>
      <w:r w:rsidRPr="00BF6629">
        <w:rPr>
          <w:i/>
          <w:iCs/>
        </w:rPr>
        <w:t>Пасленовых в) Лилейных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 xml:space="preserve">19. Признаки отдела </w:t>
      </w:r>
      <w:proofErr w:type="gramStart"/>
      <w:r w:rsidRPr="00BF6629">
        <w:rPr>
          <w:b/>
          <w:bCs/>
        </w:rPr>
        <w:t>Покрытосеменных</w:t>
      </w:r>
      <w:proofErr w:type="gramEnd"/>
      <w:r w:rsidRPr="00BF6629">
        <w:rPr>
          <w:b/>
          <w:bCs/>
        </w:rPr>
        <w:t>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 </w:t>
      </w:r>
      <w:r w:rsidRPr="00BF6629">
        <w:rPr>
          <w:b/>
          <w:bCs/>
          <w:i/>
          <w:iCs/>
        </w:rPr>
        <w:t>стержневая корневая система</w:t>
      </w:r>
      <w:r w:rsidRPr="00BF6629">
        <w:rPr>
          <w:i/>
          <w:iCs/>
        </w:rPr>
        <w:t> б) цветок и плод с семенами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в)</w:t>
      </w:r>
      <w:r w:rsidRPr="00BF6629">
        <w:rPr>
          <w:b/>
          <w:bCs/>
          <w:i/>
          <w:iCs/>
        </w:rPr>
        <w:t> </w:t>
      </w:r>
      <w:r w:rsidRPr="00BF6629">
        <w:rPr>
          <w:i/>
          <w:iCs/>
        </w:rPr>
        <w:t>корень, побег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 xml:space="preserve">20. Назови овощи из семейства </w:t>
      </w:r>
      <w:proofErr w:type="gramStart"/>
      <w:r w:rsidRPr="00BF6629">
        <w:rPr>
          <w:b/>
          <w:bCs/>
        </w:rPr>
        <w:t>Лилейных</w:t>
      </w:r>
      <w:proofErr w:type="gramEnd"/>
      <w:r w:rsidRPr="00BF6629">
        <w:rPr>
          <w:b/>
          <w:bCs/>
        </w:rPr>
        <w:t>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 баклажан и помидор б) </w:t>
      </w:r>
      <w:r w:rsidRPr="00BF6629">
        <w:rPr>
          <w:b/>
          <w:bCs/>
          <w:i/>
          <w:iCs/>
        </w:rPr>
        <w:t>лук и чеснок</w:t>
      </w:r>
      <w:r w:rsidRPr="00BF6629">
        <w:rPr>
          <w:i/>
          <w:iCs/>
        </w:rPr>
        <w:t> в)</w:t>
      </w:r>
      <w:r w:rsidRPr="00BF6629">
        <w:rPr>
          <w:b/>
          <w:bCs/>
          <w:i/>
          <w:iCs/>
        </w:rPr>
        <w:t> </w:t>
      </w:r>
      <w:r w:rsidRPr="00BF6629">
        <w:rPr>
          <w:i/>
          <w:iCs/>
        </w:rPr>
        <w:t>капуста и редис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21. При дыхании растение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 </w:t>
      </w:r>
      <w:r w:rsidRPr="00BF6629">
        <w:rPr>
          <w:b/>
          <w:bCs/>
          <w:i/>
          <w:iCs/>
        </w:rPr>
        <w:t>выделяет углекислый газ</w:t>
      </w:r>
      <w:r w:rsidRPr="00BF6629">
        <w:rPr>
          <w:i/>
          <w:iCs/>
        </w:rPr>
        <w:t> б)</w:t>
      </w:r>
      <w:r w:rsidRPr="00BF6629">
        <w:rPr>
          <w:b/>
          <w:bCs/>
          <w:i/>
          <w:iCs/>
        </w:rPr>
        <w:t> </w:t>
      </w:r>
      <w:r w:rsidRPr="00BF6629">
        <w:rPr>
          <w:i/>
          <w:iCs/>
        </w:rPr>
        <w:t>поглощает воду</w:t>
      </w:r>
      <w:r w:rsidRPr="00BF6629">
        <w:rPr>
          <w:b/>
          <w:bCs/>
          <w:i/>
          <w:iCs/>
        </w:rPr>
        <w:t> </w:t>
      </w:r>
      <w:r w:rsidRPr="00BF6629">
        <w:rPr>
          <w:i/>
          <w:iCs/>
        </w:rPr>
        <w:t>в) выделяет кислород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22. Какого пола тычиночные цветки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</w:t>
      </w:r>
      <w:r w:rsidRPr="00BF6629">
        <w:rPr>
          <w:b/>
          <w:bCs/>
          <w:i/>
          <w:iCs/>
        </w:rPr>
        <w:t> мужского</w:t>
      </w:r>
      <w:r w:rsidRPr="00BF6629">
        <w:rPr>
          <w:i/>
          <w:iCs/>
        </w:rPr>
        <w:t> б</w:t>
      </w:r>
      <w:r w:rsidRPr="00BF6629">
        <w:rPr>
          <w:b/>
          <w:bCs/>
          <w:i/>
          <w:iCs/>
        </w:rPr>
        <w:t>) </w:t>
      </w:r>
      <w:r w:rsidRPr="00BF6629">
        <w:rPr>
          <w:i/>
          <w:iCs/>
        </w:rPr>
        <w:t>женского в) обоеполые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23. Грибы неспособны к фотосинтезу потому что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lastRenderedPageBreak/>
        <w:t>а) они живут в почве б) имеют небольшие размеры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в</w:t>
      </w:r>
      <w:r w:rsidRPr="00BF6629">
        <w:rPr>
          <w:b/>
          <w:bCs/>
          <w:i/>
          <w:iCs/>
        </w:rPr>
        <w:t>) не имеют хлорофилла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 xml:space="preserve">24. Бактерии и грибы относятся </w:t>
      </w:r>
      <w:proofErr w:type="gramStart"/>
      <w:r w:rsidRPr="00BF6629">
        <w:rPr>
          <w:b/>
          <w:bCs/>
        </w:rPr>
        <w:t>к</w:t>
      </w:r>
      <w:proofErr w:type="gramEnd"/>
      <w:r w:rsidRPr="00BF6629">
        <w:rPr>
          <w:b/>
          <w:bCs/>
        </w:rPr>
        <w:t xml:space="preserve"> ...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 царству растений б) лишайникам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  <w:i/>
          <w:iCs/>
        </w:rPr>
        <w:t>в) разным царствам живой природы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II. Установи соответствие между первым и вторым столбиками.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Функции органоидов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Органоиды клетки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А) регулирует процессы жизнедеятельности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1.Хлоропласты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Б</w:t>
      </w:r>
      <w:proofErr w:type="gramStart"/>
      <w:r w:rsidRPr="00BF6629">
        <w:rPr>
          <w:i/>
          <w:iCs/>
        </w:rPr>
        <w:t xml:space="preserve"> )</w:t>
      </w:r>
      <w:proofErr w:type="gramEnd"/>
      <w:r w:rsidRPr="00BF6629">
        <w:rPr>
          <w:i/>
          <w:iCs/>
        </w:rPr>
        <w:t xml:space="preserve"> постоянно движется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2.Ядро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В) придает растению зеленый цвет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3.Цитоплазма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Г) обеспечивает передачу наследственной информации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Д) улавливает энергию солнца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i/>
          <w:iCs/>
        </w:rPr>
        <w:t>Е) внутренняя среда клетки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</w:p>
    <w:p w:rsidR="00BF6629" w:rsidRPr="00BF6629" w:rsidRDefault="00BF6629" w:rsidP="00BF6629">
      <w:pPr>
        <w:pStyle w:val="a3"/>
        <w:numPr>
          <w:ilvl w:val="0"/>
          <w:numId w:val="13"/>
        </w:numPr>
        <w:spacing w:before="0" w:beforeAutospacing="0" w:after="0" w:afterAutospacing="0"/>
        <w:ind w:left="0"/>
      </w:pPr>
      <w:r w:rsidRPr="00BF6629">
        <w:rPr>
          <w:b/>
          <w:bCs/>
        </w:rPr>
        <w:t>Какие утверждения верны.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t>1.</w:t>
      </w:r>
      <w:r w:rsidRPr="00BF6629">
        <w:rPr>
          <w:b/>
          <w:bCs/>
        </w:rPr>
        <w:t>Растения разных ярусов находятся в неодинаковых условиях.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t>2.</w:t>
      </w:r>
      <w:r w:rsidRPr="00BF6629">
        <w:rPr>
          <w:b/>
          <w:bCs/>
        </w:rPr>
        <w:t>Экосистема-это биогеоценоз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t xml:space="preserve">3.Структура биоценоза – это его </w:t>
      </w:r>
      <w:proofErr w:type="spellStart"/>
      <w:r w:rsidRPr="00BF6629">
        <w:t>ярусность</w:t>
      </w:r>
      <w:proofErr w:type="spellEnd"/>
      <w:r w:rsidRPr="00BF6629">
        <w:t>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rPr>
          <w:b/>
          <w:bCs/>
        </w:rPr>
        <w:t>4.Многообразие отделов растений – это результат эволюции.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  <w:r w:rsidRPr="00BF6629">
        <w:t>5.Риниофиты – это растения, произрастающие в теплых, влажных местах.</w:t>
      </w:r>
    </w:p>
    <w:p w:rsidR="00BF6629" w:rsidRPr="00BF6629" w:rsidRDefault="00BF6629" w:rsidP="00BF6629">
      <w:pPr>
        <w:pStyle w:val="a3"/>
        <w:spacing w:before="0" w:beforeAutospacing="0" w:after="0" w:afterAutospacing="0"/>
      </w:pPr>
    </w:p>
    <w:p w:rsidR="00BF6629" w:rsidRPr="00BF6629" w:rsidRDefault="00BF6629" w:rsidP="00BF66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F6629" w:rsidRPr="00BF6629" w:rsidSect="001F3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6CF1"/>
    <w:multiLevelType w:val="multilevel"/>
    <w:tmpl w:val="6D608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6F3885"/>
    <w:multiLevelType w:val="multilevel"/>
    <w:tmpl w:val="0E540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C76B53"/>
    <w:multiLevelType w:val="multilevel"/>
    <w:tmpl w:val="5CC08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175762"/>
    <w:multiLevelType w:val="multilevel"/>
    <w:tmpl w:val="41DC1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0015F0"/>
    <w:multiLevelType w:val="multilevel"/>
    <w:tmpl w:val="7E42499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230B1921"/>
    <w:multiLevelType w:val="multilevel"/>
    <w:tmpl w:val="854A0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051389"/>
    <w:multiLevelType w:val="multilevel"/>
    <w:tmpl w:val="3C005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0F7A94"/>
    <w:multiLevelType w:val="multilevel"/>
    <w:tmpl w:val="858CA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08189F"/>
    <w:multiLevelType w:val="multilevel"/>
    <w:tmpl w:val="6DCA6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B14C3C"/>
    <w:multiLevelType w:val="multilevel"/>
    <w:tmpl w:val="BE881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3E0F56"/>
    <w:multiLevelType w:val="multilevel"/>
    <w:tmpl w:val="06D68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5FD6A6A"/>
    <w:multiLevelType w:val="multilevel"/>
    <w:tmpl w:val="4D9A8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5C5154"/>
    <w:multiLevelType w:val="multilevel"/>
    <w:tmpl w:val="A2DE8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2"/>
  </w:num>
  <w:num w:numId="5">
    <w:abstractNumId w:val="0"/>
  </w:num>
  <w:num w:numId="6">
    <w:abstractNumId w:val="6"/>
  </w:num>
  <w:num w:numId="7">
    <w:abstractNumId w:val="1"/>
  </w:num>
  <w:num w:numId="8">
    <w:abstractNumId w:val="3"/>
  </w:num>
  <w:num w:numId="9">
    <w:abstractNumId w:val="9"/>
  </w:num>
  <w:num w:numId="10">
    <w:abstractNumId w:val="5"/>
  </w:num>
  <w:num w:numId="11">
    <w:abstractNumId w:val="10"/>
  </w:num>
  <w:num w:numId="12">
    <w:abstractNumId w:val="8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6629"/>
    <w:rsid w:val="001F3840"/>
    <w:rsid w:val="00484A97"/>
    <w:rsid w:val="00790925"/>
    <w:rsid w:val="008831BF"/>
    <w:rsid w:val="00BF6629"/>
    <w:rsid w:val="00C03971"/>
    <w:rsid w:val="00D17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840"/>
  </w:style>
  <w:style w:type="paragraph" w:styleId="2">
    <w:name w:val="heading 2"/>
    <w:basedOn w:val="a"/>
    <w:next w:val="a"/>
    <w:link w:val="20"/>
    <w:uiPriority w:val="9"/>
    <w:unhideWhenUsed/>
    <w:qFormat/>
    <w:rsid w:val="00BF66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F6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629"/>
    <w:rPr>
      <w:rFonts w:ascii="Tahoma" w:hAnsi="Tahoma" w:cs="Tahoma"/>
      <w:sz w:val="16"/>
      <w:szCs w:val="16"/>
    </w:rPr>
  </w:style>
  <w:style w:type="paragraph" w:customStyle="1" w:styleId="c7">
    <w:name w:val="c7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BF6629"/>
  </w:style>
  <w:style w:type="paragraph" w:customStyle="1" w:styleId="c1">
    <w:name w:val="c1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BF6629"/>
  </w:style>
  <w:style w:type="paragraph" w:customStyle="1" w:styleId="c28">
    <w:name w:val="c28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BF6629"/>
  </w:style>
  <w:style w:type="paragraph" w:customStyle="1" w:styleId="c46">
    <w:name w:val="c46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BF6629"/>
  </w:style>
  <w:style w:type="paragraph" w:customStyle="1" w:styleId="c16">
    <w:name w:val="c16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BF6629"/>
  </w:style>
  <w:style w:type="paragraph" w:customStyle="1" w:styleId="c26">
    <w:name w:val="c26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66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Subtle Reference"/>
    <w:basedOn w:val="a0"/>
    <w:uiPriority w:val="31"/>
    <w:qFormat/>
    <w:rsid w:val="00BF6629"/>
    <w:rPr>
      <w:smallCaps/>
      <w:color w:val="C0504D" w:themeColor="accent2"/>
      <w:u w:val="single"/>
    </w:rPr>
  </w:style>
  <w:style w:type="character" w:styleId="a7">
    <w:name w:val="Subtle Emphasis"/>
    <w:basedOn w:val="a0"/>
    <w:uiPriority w:val="19"/>
    <w:qFormat/>
    <w:rsid w:val="00BF6629"/>
    <w:rPr>
      <w:i/>
      <w:iCs/>
      <w:color w:val="808080" w:themeColor="text1" w:themeTint="7F"/>
    </w:rPr>
  </w:style>
  <w:style w:type="paragraph" w:styleId="a8">
    <w:name w:val="No Spacing"/>
    <w:uiPriority w:val="1"/>
    <w:qFormat/>
    <w:rsid w:val="00BF6629"/>
    <w:pPr>
      <w:spacing w:after="0" w:line="240" w:lineRule="auto"/>
    </w:pPr>
  </w:style>
  <w:style w:type="paragraph" w:customStyle="1" w:styleId="c3">
    <w:name w:val="c3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F6629"/>
  </w:style>
  <w:style w:type="paragraph" w:customStyle="1" w:styleId="c0">
    <w:name w:val="c0"/>
    <w:basedOn w:val="a"/>
    <w:rsid w:val="00BF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BF662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6295</Words>
  <Characters>35886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Sosh3</cp:lastModifiedBy>
  <cp:revision>6</cp:revision>
  <cp:lastPrinted>2018-03-04T18:47:00Z</cp:lastPrinted>
  <dcterms:created xsi:type="dcterms:W3CDTF">2018-03-04T15:58:00Z</dcterms:created>
  <dcterms:modified xsi:type="dcterms:W3CDTF">2018-06-01T10:34:00Z</dcterms:modified>
</cp:coreProperties>
</file>